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6C61E7"/>
    <w:p w:rsidR="00F93AAE" w:rsidRPr="00CF3FB5" w:rsidRDefault="00F93AAE" w:rsidP="00F93AA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="00271DA3">
        <w:rPr>
          <w:b/>
          <w:sz w:val="24"/>
          <w:szCs w:val="24"/>
        </w:rPr>
        <w:t>Cartas, m</w:t>
      </w:r>
      <w:r w:rsidRPr="00CF3FB5">
        <w:rPr>
          <w:b/>
          <w:sz w:val="24"/>
          <w:szCs w:val="24"/>
        </w:rPr>
        <w:t>apas ou similares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CF3FB5">
        <w:rPr>
          <w:b/>
          <w:sz w:val="24"/>
          <w:szCs w:val="24"/>
        </w:rPr>
        <w:t>T14</w:t>
      </w:r>
      <w:proofErr w:type="gramEnd"/>
    </w:p>
    <w:p w:rsidR="00F93AAE" w:rsidRPr="00CF3FB5" w:rsidRDefault="00F93AAE" w:rsidP="00F93AAE">
      <w:pPr>
        <w:rPr>
          <w:sz w:val="24"/>
          <w:szCs w:val="24"/>
        </w:rPr>
      </w:pPr>
    </w:p>
    <w:p w:rsidR="00F93AAE" w:rsidRPr="00196BDF" w:rsidRDefault="00F93AAE" w:rsidP="00F93AA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F93AAE" w:rsidRPr="00196BDF" w:rsidRDefault="00F93AAE" w:rsidP="00F93AA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F93AAE" w:rsidRPr="00CF3FB5" w:rsidRDefault="00F93AAE" w:rsidP="00F93AA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04"/>
        <w:gridCol w:w="720"/>
        <w:gridCol w:w="637"/>
        <w:gridCol w:w="148"/>
        <w:gridCol w:w="850"/>
        <w:gridCol w:w="284"/>
        <w:gridCol w:w="246"/>
        <w:gridCol w:w="1211"/>
        <w:gridCol w:w="244"/>
        <w:gridCol w:w="522"/>
        <w:gridCol w:w="754"/>
        <w:gridCol w:w="1473"/>
      </w:tblGrid>
      <w:tr w:rsidR="00F93AAE" w:rsidRPr="006D47D0" w:rsidTr="00767249">
        <w:tc>
          <w:tcPr>
            <w:tcW w:w="9945" w:type="dxa"/>
            <w:gridSpan w:val="13"/>
            <w:shd w:val="clear" w:color="auto" w:fill="B3B3B3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9945" w:type="dxa"/>
            <w:gridSpan w:val="13"/>
            <w:shd w:val="clear" w:color="auto" w:fill="auto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93" w:type="dxa"/>
            <w:gridSpan w:val="12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59" w:type="dxa"/>
            <w:gridSpan w:val="5"/>
            <w:shd w:val="clear" w:color="auto" w:fill="auto"/>
          </w:tcPr>
          <w:p w:rsidR="00F93AAE" w:rsidRPr="006D47D0" w:rsidRDefault="00F93AAE" w:rsidP="009F729F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34" w:type="dxa"/>
            <w:gridSpan w:val="7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F93AAE" w:rsidRPr="006D47D0" w:rsidTr="00767249">
        <w:tc>
          <w:tcPr>
            <w:tcW w:w="9945" w:type="dxa"/>
            <w:gridSpan w:val="13"/>
            <w:shd w:val="clear" w:color="auto" w:fill="B3B3B3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9945" w:type="dxa"/>
            <w:gridSpan w:val="13"/>
            <w:shd w:val="clear" w:color="auto" w:fill="auto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*Natureza </w:t>
            </w:r>
          </w:p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</w:t>
            </w:r>
            <w:proofErr w:type="spellStart"/>
            <w:r w:rsidRPr="006D47D0">
              <w:rPr>
                <w:sz w:val="24"/>
                <w:szCs w:val="24"/>
              </w:rPr>
              <w:t>aerofotograma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carta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fotograma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mapa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outra</w:t>
            </w: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*Tema do objeto representado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Técnica de prospecção ou representação empregada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Finalidade da prod. </w:t>
            </w:r>
            <w:proofErr w:type="gramStart"/>
            <w:r w:rsidRPr="006D47D0">
              <w:rPr>
                <w:sz w:val="24"/>
                <w:szCs w:val="24"/>
              </w:rPr>
              <w:t>Técnica</w:t>
            </w:r>
            <w:proofErr w:type="gramEnd"/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Área representada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:rsidTr="00767249">
        <w:tc>
          <w:tcPr>
            <w:tcW w:w="2252" w:type="dxa"/>
            <w:vMerge w:val="restart"/>
            <w:shd w:val="clear" w:color="auto" w:fill="auto"/>
            <w:vAlign w:val="center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165" w:type="dxa"/>
            <w:gridSpan w:val="5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F93AAE" w:rsidRPr="006D47D0" w:rsidTr="00767249">
        <w:tc>
          <w:tcPr>
            <w:tcW w:w="2252" w:type="dxa"/>
            <w:vMerge/>
            <w:shd w:val="clear" w:color="auto" w:fill="auto"/>
          </w:tcPr>
          <w:p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F93AAE" w:rsidRDefault="00F93AA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Ativos de propriedade Intelectual – Topografia de circuito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integrado.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Default="00F93AA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F93AAE" w:rsidRPr="00E416EA" w:rsidRDefault="00F93AA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E416EA" w:rsidTr="00767249">
        <w:tc>
          <w:tcPr>
            <w:tcW w:w="2856" w:type="dxa"/>
            <w:gridSpan w:val="2"/>
            <w:shd w:val="clear" w:color="auto" w:fill="auto"/>
          </w:tcPr>
          <w:p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F93AAE" w:rsidRPr="00DC4AF8" w:rsidRDefault="00F93AA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F93AAE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F93AAE" w:rsidRPr="00DC4AF8" w:rsidRDefault="00F93AA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F93AAE" w:rsidRPr="006B44BD" w:rsidRDefault="00F93AA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F93AAE" w:rsidRPr="00DC4AF8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Setor da sociedade </w:t>
            </w:r>
            <w:r w:rsidRPr="006B44BD">
              <w:rPr>
                <w:color w:val="000000"/>
                <w:sz w:val="24"/>
                <w:szCs w:val="24"/>
              </w:rPr>
              <w:lastRenderedPageBreak/>
              <w:t>beneficiado pelo impacto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F93AAE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F93AAE" w:rsidRPr="003E078E" w:rsidRDefault="00F93AA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:rsidTr="00767249">
        <w:tc>
          <w:tcPr>
            <w:tcW w:w="2856" w:type="dxa"/>
            <w:gridSpan w:val="2"/>
            <w:shd w:val="clear" w:color="auto" w:fill="auto"/>
          </w:tcPr>
          <w:p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Pr="00A26CC6" w:rsidRDefault="00F93AAE" w:rsidP="00BA1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A26CC6" w:rsidRDefault="00BA1F7F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9F729F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F93AAE" w:rsidRPr="00A26CC6" w:rsidTr="00767249">
        <w:tc>
          <w:tcPr>
            <w:tcW w:w="9945" w:type="dxa"/>
            <w:gridSpan w:val="13"/>
            <w:shd w:val="clear" w:color="auto" w:fill="B3B3B3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:rsidTr="00767249">
        <w:tc>
          <w:tcPr>
            <w:tcW w:w="9945" w:type="dxa"/>
            <w:gridSpan w:val="13"/>
            <w:shd w:val="clear" w:color="auto" w:fill="auto"/>
          </w:tcPr>
          <w:p w:rsidR="00F93AAE" w:rsidRPr="00A26CC6" w:rsidRDefault="00F93AA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:rsidTr="00767249">
        <w:tc>
          <w:tcPr>
            <w:tcW w:w="2856" w:type="dxa"/>
            <w:gridSpan w:val="2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1"/>
            <w:shd w:val="clear" w:color="auto" w:fill="auto"/>
          </w:tcPr>
          <w:p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</w:tbl>
    <w:p w:rsidR="00F93AAE" w:rsidRPr="00CF3FB5" w:rsidRDefault="00F93AAE" w:rsidP="00F93AAE">
      <w:pPr>
        <w:rPr>
          <w:sz w:val="24"/>
          <w:szCs w:val="24"/>
        </w:rPr>
      </w:pPr>
    </w:p>
    <w:p w:rsidR="00F93AAE" w:rsidRDefault="00F93AAE"/>
    <w:sectPr w:rsidR="00F93AAE" w:rsidSect="00570DB3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E7" w:rsidRDefault="006C61E7" w:rsidP="00570DB3">
      <w:r>
        <w:separator/>
      </w:r>
    </w:p>
  </w:endnote>
  <w:endnote w:type="continuationSeparator" w:id="0">
    <w:p w:rsidR="006C61E7" w:rsidRDefault="006C61E7" w:rsidP="0057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E7" w:rsidRDefault="006C61E7" w:rsidP="00570DB3">
      <w:r>
        <w:separator/>
      </w:r>
    </w:p>
  </w:footnote>
  <w:footnote w:type="continuationSeparator" w:id="0">
    <w:p w:rsidR="006C61E7" w:rsidRDefault="006C61E7" w:rsidP="0057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B3" w:rsidRPr="004C2894" w:rsidRDefault="00570DB3" w:rsidP="00570DB3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9F729F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570DB3" w:rsidRPr="004C2894" w:rsidRDefault="00570DB3" w:rsidP="00570DB3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9F729F">
      <w:rPr>
        <w:rFonts w:ascii="Tahoma" w:hAnsi="Tahoma" w:cs="Tahoma"/>
        <w:sz w:val="22"/>
        <w:szCs w:val="22"/>
      </w:rPr>
      <w:t>ARTES CÊNICAS</w:t>
    </w:r>
  </w:p>
  <w:p w:rsidR="00570DB3" w:rsidRDefault="00570DB3" w:rsidP="00570DB3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570DB3" w:rsidRDefault="00570D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2542"/>
    <w:multiLevelType w:val="hybridMultilevel"/>
    <w:tmpl w:val="204AF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3"/>
    <w:rsid w:val="001D7177"/>
    <w:rsid w:val="00271DA3"/>
    <w:rsid w:val="00570DB3"/>
    <w:rsid w:val="00580ABF"/>
    <w:rsid w:val="006C61E7"/>
    <w:rsid w:val="0094312B"/>
    <w:rsid w:val="009F729F"/>
    <w:rsid w:val="00BA1F7F"/>
    <w:rsid w:val="00CC7DE1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DB3"/>
  </w:style>
  <w:style w:type="paragraph" w:styleId="Rodap">
    <w:name w:val="footer"/>
    <w:basedOn w:val="Normal"/>
    <w:link w:val="Rodap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DB3"/>
  </w:style>
  <w:style w:type="paragraph" w:styleId="Rodap">
    <w:name w:val="footer"/>
    <w:basedOn w:val="Normal"/>
    <w:link w:val="Rodap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2022-08-17T16:36:00Z</dcterms:created>
  <dcterms:modified xsi:type="dcterms:W3CDTF">2022-08-17T16:36:00Z</dcterms:modified>
</cp:coreProperties>
</file>