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7FC9" w14:textId="38E0B23D" w:rsidR="00F97167" w:rsidRDefault="00F97167" w:rsidP="00A47875">
      <w:pPr>
        <w:pStyle w:val="Corpodetexto"/>
        <w:spacing w:line="480" w:lineRule="auto"/>
        <w:jc w:val="both"/>
      </w:pPr>
    </w:p>
    <w:p w14:paraId="7477434A" w14:textId="77777777" w:rsidR="00F97167" w:rsidRPr="00F97167" w:rsidRDefault="00F97167" w:rsidP="00F97167"/>
    <w:p w14:paraId="49160FCD" w14:textId="77777777" w:rsidR="00F97167" w:rsidRPr="00F97167" w:rsidRDefault="00F97167" w:rsidP="00F97167"/>
    <w:p w14:paraId="41A0140C" w14:textId="5A9C6A3F" w:rsidR="00F97167" w:rsidRDefault="00F97167" w:rsidP="00F97167">
      <w:pPr>
        <w:ind w:left="3090" w:right="301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2</w:t>
      </w:r>
    </w:p>
    <w:p w14:paraId="352DE09C" w14:textId="77777777" w:rsidR="00F97167" w:rsidRDefault="00F97167" w:rsidP="00F97167">
      <w:pPr>
        <w:pStyle w:val="Corpodetexto"/>
        <w:rPr>
          <w:rFonts w:ascii="Verdana" w:hAnsi="Verdana"/>
          <w:b/>
          <w:sz w:val="26"/>
        </w:rPr>
      </w:pPr>
    </w:p>
    <w:p w14:paraId="3C0E88C1" w14:textId="77777777" w:rsidR="00F97167" w:rsidRDefault="00F97167" w:rsidP="00F97167">
      <w:pPr>
        <w:pStyle w:val="Corpodetexto"/>
        <w:spacing w:line="480" w:lineRule="auto"/>
        <w:jc w:val="both"/>
        <w:rPr>
          <w:rFonts w:ascii="Verdana" w:hAnsi="Verdana"/>
          <w:b/>
          <w:sz w:val="26"/>
        </w:rPr>
      </w:pPr>
    </w:p>
    <w:p w14:paraId="14A123EA" w14:textId="77777777" w:rsidR="00F97167" w:rsidRDefault="00F97167" w:rsidP="00F97167">
      <w:pPr>
        <w:pStyle w:val="Corpodetexto"/>
        <w:spacing w:line="480" w:lineRule="auto"/>
        <w:ind w:firstLine="720"/>
        <w:jc w:val="both"/>
        <w:rPr>
          <w:rFonts w:ascii="Verdana" w:hAnsi="Verdana"/>
          <w:sz w:val="26"/>
        </w:rPr>
      </w:pPr>
      <w:r>
        <w:rPr>
          <w:rFonts w:ascii="Verdana" w:hAnsi="Verdana"/>
          <w:sz w:val="26"/>
        </w:rPr>
        <w:t xml:space="preserve">Eu, _______________________________________ </w:t>
      </w:r>
      <w:r>
        <w:rPr>
          <w:rFonts w:ascii="Verdana" w:hAnsi="Verdana"/>
          <w:sz w:val="24"/>
        </w:rPr>
        <w:t>coordenador(a) do programa de pós-graduação _____________________________________ declaro que a cotutela de orientação com o programa ____________________________________________ da IES estrangeira ________________________________________________________________ está legalmente formalizada no âmbito da Udesc com a participação do(a) professor(a) candidato ao PROINT-PG.</w:t>
      </w:r>
    </w:p>
    <w:p w14:paraId="04EB8CA5" w14:textId="77777777" w:rsidR="00F97167" w:rsidRDefault="00F97167" w:rsidP="00F97167">
      <w:pPr>
        <w:pStyle w:val="Corpodetexto"/>
        <w:rPr>
          <w:rFonts w:ascii="Verdana" w:hAnsi="Verdana"/>
          <w:sz w:val="26"/>
        </w:rPr>
      </w:pPr>
    </w:p>
    <w:p w14:paraId="5B7F581A" w14:textId="77777777" w:rsidR="00F97167" w:rsidRDefault="00F97167" w:rsidP="00F97167">
      <w:pPr>
        <w:pStyle w:val="Corpodetexto"/>
        <w:spacing w:before="3"/>
        <w:rPr>
          <w:rFonts w:ascii="Verdana" w:hAnsi="Verdana"/>
          <w:sz w:val="34"/>
        </w:rPr>
      </w:pPr>
    </w:p>
    <w:p w14:paraId="3F63C632" w14:textId="77777777" w:rsidR="00F97167" w:rsidRDefault="00F97167" w:rsidP="00F97167">
      <w:pPr>
        <w:pStyle w:val="Corpodetexto"/>
        <w:spacing w:before="3"/>
        <w:rPr>
          <w:rFonts w:ascii="Verdana" w:hAnsi="Verdana"/>
          <w:sz w:val="34"/>
        </w:rPr>
      </w:pPr>
    </w:p>
    <w:p w14:paraId="71B74374" w14:textId="77777777" w:rsidR="00F97167" w:rsidRDefault="00F97167" w:rsidP="00F97167">
      <w:pPr>
        <w:spacing w:before="154"/>
        <w:rPr>
          <w:rFonts w:ascii="Verdana" w:hAnsi="Verdana"/>
        </w:rPr>
      </w:pPr>
      <w:r>
        <w:rPr>
          <w:rFonts w:ascii="Verdana" w:hAnsi="Verdana"/>
        </w:rPr>
        <w:t>_________________________________</w:t>
      </w:r>
    </w:p>
    <w:p w14:paraId="1EA3AA6F" w14:textId="77777777" w:rsidR="00F97167" w:rsidRDefault="00F97167" w:rsidP="00F97167">
      <w:pPr>
        <w:spacing w:before="154"/>
        <w:rPr>
          <w:rFonts w:ascii="Verdana" w:hAnsi="Verdana"/>
        </w:rPr>
      </w:pPr>
      <w:r>
        <w:rPr>
          <w:rFonts w:ascii="Verdana" w:hAnsi="Verdana"/>
        </w:rPr>
        <w:t>Assinatura</w:t>
      </w:r>
    </w:p>
    <w:p w14:paraId="07CE3061" w14:textId="77777777" w:rsidR="00F97167" w:rsidRDefault="00F97167" w:rsidP="00F97167">
      <w:pPr>
        <w:pStyle w:val="Corpodetexto"/>
        <w:rPr>
          <w:rFonts w:ascii="Verdana" w:hAnsi="Verdana"/>
          <w:sz w:val="26"/>
        </w:rPr>
      </w:pPr>
    </w:p>
    <w:p w14:paraId="0C22BABB" w14:textId="77777777" w:rsidR="00F97167" w:rsidRDefault="00F97167" w:rsidP="00F97167">
      <w:pPr>
        <w:pStyle w:val="Corpodetexto"/>
        <w:spacing w:before="2"/>
        <w:rPr>
          <w:rFonts w:ascii="Verdana" w:hAnsi="Verdana"/>
          <w:sz w:val="36"/>
        </w:rPr>
      </w:pPr>
    </w:p>
    <w:p w14:paraId="2B6241F8" w14:textId="77777777" w:rsidR="00F97167" w:rsidRDefault="00F97167" w:rsidP="00F97167">
      <w:pPr>
        <w:ind w:left="198"/>
        <w:rPr>
          <w:rFonts w:ascii="Verdana" w:hAnsi="Verdana"/>
        </w:rPr>
      </w:pPr>
      <w:r>
        <w:rPr>
          <w:rFonts w:ascii="Verdana" w:hAnsi="Verdana"/>
        </w:rPr>
        <w:t>Local, ________________ de ________________de 20____</w:t>
      </w:r>
    </w:p>
    <w:p w14:paraId="4C2BF4AF" w14:textId="77777777" w:rsidR="00F97167" w:rsidRPr="00F97167" w:rsidRDefault="00F97167" w:rsidP="00F97167"/>
    <w:p w14:paraId="15061551" w14:textId="77777777" w:rsidR="00F97167" w:rsidRPr="00F97167" w:rsidRDefault="00F97167" w:rsidP="00F97167"/>
    <w:p w14:paraId="50264939" w14:textId="77777777" w:rsidR="00F97167" w:rsidRPr="00F97167" w:rsidRDefault="00F97167" w:rsidP="00F97167"/>
    <w:p w14:paraId="4945DF6D" w14:textId="77777777" w:rsidR="00F97167" w:rsidRPr="00F97167" w:rsidRDefault="00F97167" w:rsidP="00F97167"/>
    <w:p w14:paraId="47E607B9" w14:textId="77777777" w:rsidR="00F97167" w:rsidRPr="00F97167" w:rsidRDefault="00F97167" w:rsidP="00F97167"/>
    <w:p w14:paraId="7D229283" w14:textId="77777777" w:rsidR="00F97167" w:rsidRPr="00F97167" w:rsidRDefault="00F97167" w:rsidP="00F97167"/>
    <w:p w14:paraId="01F71B34" w14:textId="77777777" w:rsidR="00F97167" w:rsidRPr="00F97167" w:rsidRDefault="00F97167" w:rsidP="00F97167"/>
    <w:p w14:paraId="1BC0BA7D" w14:textId="77777777" w:rsidR="00F97167" w:rsidRPr="00F97167" w:rsidRDefault="00F97167" w:rsidP="00F97167"/>
    <w:p w14:paraId="7B6F00AA" w14:textId="77777777" w:rsidR="00F97167" w:rsidRPr="00F97167" w:rsidRDefault="00F97167" w:rsidP="00F97167"/>
    <w:p w14:paraId="0C2E99C5" w14:textId="77777777" w:rsidR="00F97167" w:rsidRPr="00F97167" w:rsidRDefault="00F97167" w:rsidP="00F97167"/>
    <w:p w14:paraId="5FB92763" w14:textId="77777777" w:rsidR="00F97167" w:rsidRPr="00F97167" w:rsidRDefault="00F97167" w:rsidP="00F97167"/>
    <w:p w14:paraId="50EF3EB0" w14:textId="77777777" w:rsidR="00F97167" w:rsidRPr="00F97167" w:rsidRDefault="00F97167" w:rsidP="00F97167"/>
    <w:sectPr w:rsidR="00F97167" w:rsidRPr="00F97167" w:rsidSect="00085FCB">
      <w:headerReference w:type="default" r:id="rId7"/>
      <w:footerReference w:type="default" r:id="rId8"/>
      <w:pgSz w:w="11905" w:h="16837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4CFCB" w14:textId="77777777" w:rsidR="00335C38" w:rsidRDefault="00335C38" w:rsidP="00085FCB">
      <w:r>
        <w:separator/>
      </w:r>
    </w:p>
  </w:endnote>
  <w:endnote w:type="continuationSeparator" w:id="0">
    <w:p w14:paraId="0E417F96" w14:textId="77777777" w:rsidR="00335C38" w:rsidRDefault="00335C38" w:rsidP="0008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F0F52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Madre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Benvenuta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1907, Itacorubi, Florianópolis/SC – Brasil. CEP 88035-001</w:t>
    </w:r>
  </w:p>
  <w:p w14:paraId="3D7BC263" w14:textId="77777777" w:rsidR="00085FCB" w:rsidRDefault="00D80BB0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16"/>
        <w:szCs w:val="16"/>
      </w:rPr>
      <w:t>Tel. +55 48 3664-8375 e-mail: ppgt.ceart@udesc.br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135A" w14:textId="77777777" w:rsidR="00335C38" w:rsidRDefault="00335C38" w:rsidP="00085FCB">
      <w:r>
        <w:separator/>
      </w:r>
    </w:p>
  </w:footnote>
  <w:footnote w:type="continuationSeparator" w:id="0">
    <w:p w14:paraId="3F23C5BF" w14:textId="77777777" w:rsidR="00335C38" w:rsidRDefault="00335C38" w:rsidP="0008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8408" w14:textId="416267D1" w:rsidR="00F97167" w:rsidRDefault="00F97167" w:rsidP="00F97167">
    <w:pPr>
      <w:pStyle w:val="Cabealho"/>
      <w:tabs>
        <w:tab w:val="clear" w:pos="4252"/>
        <w:tab w:val="clear" w:pos="8504"/>
        <w:tab w:val="right" w:pos="9750"/>
      </w:tabs>
    </w:pPr>
    <w:r>
      <w:rPr>
        <w:noProof/>
      </w:rPr>
      <w:drawing>
        <wp:anchor distT="0" distB="0" distL="0" distR="0" simplePos="0" relativeHeight="251657728" behindDoc="1" locked="0" layoutInCell="1" allowOverlap="1" wp14:anchorId="3B310312" wp14:editId="624F8D0C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3768334" cy="444992"/>
          <wp:effectExtent l="0" t="0" r="0" b="0"/>
          <wp:wrapNone/>
          <wp:docPr id="159545207" name="Imagem 159545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inline distT="0" distB="0" distL="0" distR="0" wp14:anchorId="773588C0" wp14:editId="7B31E170">
          <wp:extent cx="2107524" cy="666115"/>
          <wp:effectExtent l="0" t="0" r="0" b="0"/>
          <wp:docPr id="947096720" name="Imagem 947096720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804333" name="Imagem 1" descr="Desenho de personagem de desenho animado&#10;&#10;Descrição gerada automaticamente com confiança mé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08" cy="692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20E2F874" wp14:editId="3E622D9E">
          <wp:extent cx="713105" cy="554990"/>
          <wp:effectExtent l="0" t="0" r="0" b="0"/>
          <wp:docPr id="1859728480" name="Imagem 1859728480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10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729515" w14:textId="6521F095" w:rsidR="00085FCB" w:rsidRPr="0062336C" w:rsidRDefault="00085FCB" w:rsidP="0062336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jc w:val="center"/>
      <w:rPr>
        <w:rFonts w:ascii="Calibri" w:eastAsia="Calibri" w:hAnsi="Calibri" w:cs="Calibri"/>
        <w:b/>
        <w:color w:val="000000"/>
        <w:sz w:val="18"/>
        <w:szCs w:val="18"/>
      </w:rPr>
    </w:pPr>
  </w:p>
  <w:p w14:paraId="57CE1C32" w14:textId="77777777" w:rsidR="00085FCB" w:rsidRDefault="00085FCB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1"/>
        <w:tab w:val="right" w:pos="8503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B500E"/>
    <w:multiLevelType w:val="multilevel"/>
    <w:tmpl w:val="51CC59E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5088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CB"/>
    <w:rsid w:val="00046DDE"/>
    <w:rsid w:val="00054315"/>
    <w:rsid w:val="00085FCB"/>
    <w:rsid w:val="00093610"/>
    <w:rsid w:val="000B7EBF"/>
    <w:rsid w:val="000D4D1C"/>
    <w:rsid w:val="00167A9D"/>
    <w:rsid w:val="00172C11"/>
    <w:rsid w:val="001E1228"/>
    <w:rsid w:val="00255EF0"/>
    <w:rsid w:val="00280616"/>
    <w:rsid w:val="00335C38"/>
    <w:rsid w:val="00385916"/>
    <w:rsid w:val="00387336"/>
    <w:rsid w:val="003C15D8"/>
    <w:rsid w:val="00421D31"/>
    <w:rsid w:val="004841D8"/>
    <w:rsid w:val="004B7F76"/>
    <w:rsid w:val="004F0856"/>
    <w:rsid w:val="004F5F4F"/>
    <w:rsid w:val="00505860"/>
    <w:rsid w:val="00525B72"/>
    <w:rsid w:val="00587051"/>
    <w:rsid w:val="00607B09"/>
    <w:rsid w:val="00615D84"/>
    <w:rsid w:val="0062336C"/>
    <w:rsid w:val="00632837"/>
    <w:rsid w:val="006459C0"/>
    <w:rsid w:val="00684157"/>
    <w:rsid w:val="006B19D2"/>
    <w:rsid w:val="0073394B"/>
    <w:rsid w:val="00746775"/>
    <w:rsid w:val="00771C76"/>
    <w:rsid w:val="00774D07"/>
    <w:rsid w:val="00807B1F"/>
    <w:rsid w:val="008D4C0B"/>
    <w:rsid w:val="008F2415"/>
    <w:rsid w:val="00944B76"/>
    <w:rsid w:val="00984A3C"/>
    <w:rsid w:val="009A711B"/>
    <w:rsid w:val="009C2F9C"/>
    <w:rsid w:val="009F2032"/>
    <w:rsid w:val="009F36DC"/>
    <w:rsid w:val="00A03975"/>
    <w:rsid w:val="00A47875"/>
    <w:rsid w:val="00A94535"/>
    <w:rsid w:val="00AD5379"/>
    <w:rsid w:val="00AD55BA"/>
    <w:rsid w:val="00B133CD"/>
    <w:rsid w:val="00B310C8"/>
    <w:rsid w:val="00B421C8"/>
    <w:rsid w:val="00C115CA"/>
    <w:rsid w:val="00C12C89"/>
    <w:rsid w:val="00C46D3B"/>
    <w:rsid w:val="00CB4F2F"/>
    <w:rsid w:val="00D54088"/>
    <w:rsid w:val="00D54F82"/>
    <w:rsid w:val="00D62A14"/>
    <w:rsid w:val="00D809C8"/>
    <w:rsid w:val="00D80BB0"/>
    <w:rsid w:val="00D91C5E"/>
    <w:rsid w:val="00D95BA4"/>
    <w:rsid w:val="00DF399E"/>
    <w:rsid w:val="00E24378"/>
    <w:rsid w:val="00E52CBC"/>
    <w:rsid w:val="00E7510F"/>
    <w:rsid w:val="00E90D68"/>
    <w:rsid w:val="00F00B46"/>
    <w:rsid w:val="00F82C4E"/>
    <w:rsid w:val="00F97167"/>
    <w:rsid w:val="00FA6888"/>
    <w:rsid w:val="00FB1526"/>
    <w:rsid w:val="00FC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4F5C6"/>
  <w15:docId w15:val="{8296111A-DDE1-41DE-995A-BF38325D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B72"/>
  </w:style>
  <w:style w:type="paragraph" w:styleId="Ttulo1">
    <w:name w:val="heading 1"/>
    <w:basedOn w:val="Normal1"/>
    <w:next w:val="Normal1"/>
    <w:rsid w:val="00085FC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085FCB"/>
    <w:pPr>
      <w:keepNext/>
      <w:jc w:val="both"/>
      <w:outlineLvl w:val="1"/>
    </w:pPr>
    <w:rPr>
      <w:b/>
      <w:color w:val="333333"/>
    </w:rPr>
  </w:style>
  <w:style w:type="paragraph" w:styleId="Ttulo3">
    <w:name w:val="heading 3"/>
    <w:basedOn w:val="Normal1"/>
    <w:next w:val="Normal1"/>
    <w:rsid w:val="00085FC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085FCB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085FC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085FC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85FCB"/>
  </w:style>
  <w:style w:type="table" w:customStyle="1" w:styleId="TableNormal">
    <w:name w:val="Table Normal"/>
    <w:rsid w:val="00085F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085FCB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085FC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arkbjd33mc9u">
    <w:name w:val="markbjd33mc9u"/>
    <w:basedOn w:val="Fontepargpadro"/>
    <w:rsid w:val="003C15D8"/>
  </w:style>
  <w:style w:type="paragraph" w:styleId="Cabealho">
    <w:name w:val="header"/>
    <w:basedOn w:val="Normal"/>
    <w:link w:val="Cabealho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336C"/>
  </w:style>
  <w:style w:type="paragraph" w:styleId="Rodap">
    <w:name w:val="footer"/>
    <w:basedOn w:val="Normal"/>
    <w:link w:val="RodapChar"/>
    <w:uiPriority w:val="99"/>
    <w:unhideWhenUsed/>
    <w:rsid w:val="006233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336C"/>
  </w:style>
  <w:style w:type="character" w:styleId="Hyperlink">
    <w:name w:val="Hyperlink"/>
    <w:basedOn w:val="Fontepargpadro"/>
    <w:uiPriority w:val="99"/>
    <w:unhideWhenUsed/>
    <w:rsid w:val="00505860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B19D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6B1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9716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F97167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Débora</dc:creator>
  <cp:lastModifiedBy>DEBORA MILENA DA LUZ</cp:lastModifiedBy>
  <cp:revision>2</cp:revision>
  <cp:lastPrinted>2023-10-23T15:36:00Z</cp:lastPrinted>
  <dcterms:created xsi:type="dcterms:W3CDTF">2023-10-23T16:28:00Z</dcterms:created>
  <dcterms:modified xsi:type="dcterms:W3CDTF">2023-10-23T16:28:00Z</dcterms:modified>
</cp:coreProperties>
</file>