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B64B" w14:textId="5EFBAE9B" w:rsidR="00C31CFD" w:rsidRPr="00002E9D" w:rsidRDefault="00C31CFD" w:rsidP="00C31CFD">
      <w:pPr>
        <w:tabs>
          <w:tab w:val="center" w:pos="4252"/>
          <w:tab w:val="right" w:pos="8504"/>
        </w:tabs>
        <w:rPr>
          <w:rFonts w:eastAsia="Calibri"/>
        </w:rPr>
      </w:pPr>
    </w:p>
    <w:p w14:paraId="54BF2570" w14:textId="77777777" w:rsidR="00340528" w:rsidRPr="003F32ED" w:rsidRDefault="00340528" w:rsidP="00340528">
      <w:pPr>
        <w:tabs>
          <w:tab w:val="left" w:pos="284"/>
        </w:tabs>
        <w:jc w:val="center"/>
        <w:rPr>
          <w:sz w:val="28"/>
          <w:szCs w:val="28"/>
        </w:rPr>
      </w:pPr>
      <w:r w:rsidRPr="003F32ED">
        <w:rPr>
          <w:sz w:val="28"/>
          <w:szCs w:val="28"/>
        </w:rPr>
        <w:t>TERMO DE AUTORIZAÇÃO DE USO DE IMAGEM</w:t>
      </w:r>
    </w:p>
    <w:p w14:paraId="440C2BCE" w14:textId="77777777" w:rsidR="00340528" w:rsidRDefault="00340528" w:rsidP="00340528">
      <w:pPr>
        <w:tabs>
          <w:tab w:val="left" w:pos="284"/>
        </w:tabs>
        <w:jc w:val="both"/>
      </w:pPr>
    </w:p>
    <w:p w14:paraId="21F949D1" w14:textId="77777777" w:rsidR="00340528" w:rsidRDefault="00340528" w:rsidP="00340528">
      <w:pPr>
        <w:tabs>
          <w:tab w:val="left" w:pos="284"/>
        </w:tabs>
        <w:jc w:val="both"/>
      </w:pPr>
    </w:p>
    <w:p w14:paraId="73919171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328596EF" w14:textId="1D1CE9A2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>Eu, (nome completo da pessoa filmada), (nacionalidade), (estado civil), portador(a) do RG n.º ___________, inscrito(a) no CPF sob o n.º_____________________, residente na Rua ___________________________ n.º ____, (cidade) – (estado), AUTORIZO o uso de minha imagem, constante na filmagem d</w:t>
      </w:r>
      <w:r>
        <w:t xml:space="preserve">a 83 Semana Brasileira de Enfermagem e 18ª Semana de Enfermagem da </w:t>
      </w:r>
      <w:proofErr w:type="spellStart"/>
      <w:r>
        <w:t>Udesc</w:t>
      </w:r>
      <w:proofErr w:type="spellEnd"/>
      <w:r>
        <w:t xml:space="preserve">, sem qualquer ônus e em caráter definitivo. </w:t>
      </w:r>
    </w:p>
    <w:p w14:paraId="49FC2478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690FDAAB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 xml:space="preserve">A presente autorização abrangendo o uso da minha imagem na filmagem acima mencionada é concedida à UDESC a título gratuito, abrangendo inclusive 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</w:t>
      </w:r>
    </w:p>
    <w:p w14:paraId="2044D27A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0B4B4B9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  <w:r>
        <w:t xml:space="preserve">Por esta ser a expressão da minha vontade, declaro que autorizo o uso acima descrito, sem que nada haja a ser reclamado a título de direitos conexos à imagem ora autorizada ou a qualquer outro, e assino a presente autorização. </w:t>
      </w:r>
    </w:p>
    <w:p w14:paraId="629ECAD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00D7CFA2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268"/>
      </w:tblGrid>
      <w:tr w:rsidR="00340528" w14:paraId="1CB78E34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1832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Local e data: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E25A8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</w:p>
        </w:tc>
      </w:tr>
      <w:tr w:rsidR="00340528" w14:paraId="530B2761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1125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Assinatura: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99161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</w:p>
        </w:tc>
      </w:tr>
      <w:tr w:rsidR="00340528" w14:paraId="28B26EFC" w14:textId="77777777" w:rsidTr="00A76B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98DD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>Telefone para contato:</w:t>
            </w:r>
          </w:p>
        </w:tc>
        <w:tc>
          <w:tcPr>
            <w:tcW w:w="7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DF5451" w14:textId="77777777" w:rsidR="00340528" w:rsidRDefault="00340528" w:rsidP="00A76B7F">
            <w:pPr>
              <w:tabs>
                <w:tab w:val="left" w:pos="284"/>
              </w:tabs>
              <w:spacing w:line="360" w:lineRule="auto"/>
              <w:jc w:val="both"/>
            </w:pPr>
            <w:r>
              <w:t xml:space="preserve">(      )  </w:t>
            </w:r>
          </w:p>
        </w:tc>
      </w:tr>
    </w:tbl>
    <w:p w14:paraId="60587EEE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3E0A51F1" w14:textId="77777777" w:rsidR="00340528" w:rsidRDefault="00340528" w:rsidP="00340528">
      <w:pPr>
        <w:tabs>
          <w:tab w:val="left" w:pos="284"/>
        </w:tabs>
        <w:spacing w:line="360" w:lineRule="auto"/>
        <w:jc w:val="both"/>
      </w:pPr>
    </w:p>
    <w:p w14:paraId="2CF67074" w14:textId="5ECC4F1A" w:rsidR="00340528" w:rsidRDefault="00340528" w:rsidP="00340528">
      <w:pPr>
        <w:tabs>
          <w:tab w:val="left" w:pos="284"/>
        </w:tabs>
        <w:spacing w:line="360" w:lineRule="auto"/>
        <w:jc w:val="both"/>
        <w:rPr>
          <w:b/>
        </w:rPr>
      </w:pPr>
      <w:r>
        <w:t xml:space="preserve"> (Obs.: Cada pessoa que aparecer na filmagem deverá assinar um termo como este)</w:t>
      </w:r>
      <w:r>
        <w:t xml:space="preserve"> e os mesmos deverão ser anexados como arquivo único).</w:t>
      </w:r>
      <w:bookmarkStart w:id="0" w:name="_GoBack"/>
      <w:bookmarkEnd w:id="0"/>
    </w:p>
    <w:p w14:paraId="5BBC38AE" w14:textId="77777777" w:rsidR="00C31CFD" w:rsidRPr="00002E9D" w:rsidRDefault="00C31CFD" w:rsidP="00C31CFD">
      <w:pPr>
        <w:tabs>
          <w:tab w:val="center" w:pos="4252"/>
          <w:tab w:val="right" w:pos="8504"/>
        </w:tabs>
        <w:jc w:val="center"/>
        <w:rPr>
          <w:rFonts w:eastAsia="Calibri"/>
        </w:rPr>
      </w:pPr>
    </w:p>
    <w:sectPr w:rsidR="00C31CFD" w:rsidRPr="00002E9D" w:rsidSect="004D7C9B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B9ED" w14:textId="77777777" w:rsidR="00C8007C" w:rsidRDefault="00C8007C" w:rsidP="00C31CFD">
      <w:r>
        <w:separator/>
      </w:r>
    </w:p>
  </w:endnote>
  <w:endnote w:type="continuationSeparator" w:id="0">
    <w:p w14:paraId="671D2294" w14:textId="77777777" w:rsidR="00C8007C" w:rsidRDefault="00C8007C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732642"/>
      <w:docPartObj>
        <w:docPartGallery w:val="Page Numbers (Bottom of Page)"/>
        <w:docPartUnique/>
      </w:docPartObj>
    </w:sdtPr>
    <w:sdtEndPr/>
    <w:sdtContent>
      <w:p w14:paraId="6A7AC439" w14:textId="18E8183F" w:rsidR="004D7C9B" w:rsidRDefault="004D7C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05">
          <w:rPr>
            <w:noProof/>
          </w:rPr>
          <w:t>1</w:t>
        </w:r>
        <w:r>
          <w:fldChar w:fldCharType="end"/>
        </w:r>
      </w:p>
    </w:sdtContent>
  </w:sdt>
  <w:p w14:paraId="01562F32" w14:textId="77777777" w:rsidR="004D7C9B" w:rsidRDefault="004D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0B018" w14:textId="77777777" w:rsidR="00C8007C" w:rsidRDefault="00C8007C" w:rsidP="00C31CFD">
      <w:r>
        <w:separator/>
      </w:r>
    </w:p>
  </w:footnote>
  <w:footnote w:type="continuationSeparator" w:id="0">
    <w:p w14:paraId="6A1E064E" w14:textId="77777777" w:rsidR="00C8007C" w:rsidRDefault="00C8007C" w:rsidP="00C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85DA" w14:textId="25790FE0" w:rsidR="001731F1" w:rsidRDefault="008F1577" w:rsidP="00485821">
    <w:pPr>
      <w:spacing w:after="200"/>
      <w:rPr>
        <w:rFonts w:ascii="Palatino Linotype" w:hAnsi="Palatino Linotype"/>
        <w:noProof/>
        <w:color w:val="003300"/>
        <w:sz w:val="21"/>
        <w:szCs w:val="21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70DCF67" wp14:editId="454CC1B2">
          <wp:simplePos x="0" y="0"/>
          <wp:positionH relativeFrom="rightMargin">
            <wp:posOffset>-155575</wp:posOffset>
          </wp:positionH>
          <wp:positionV relativeFrom="paragraph">
            <wp:posOffset>-173355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821">
      <w:rPr>
        <w:rStyle w:val="nfaseSutil"/>
        <w:noProof/>
      </w:rPr>
      <w:drawing>
        <wp:anchor distT="0" distB="0" distL="114300" distR="114300" simplePos="0" relativeHeight="251668480" behindDoc="0" locked="0" layoutInCell="1" allowOverlap="1" wp14:anchorId="1C250EC3" wp14:editId="305ED769">
          <wp:simplePos x="0" y="0"/>
          <wp:positionH relativeFrom="column">
            <wp:posOffset>-746760</wp:posOffset>
          </wp:positionH>
          <wp:positionV relativeFrom="paragraph">
            <wp:posOffset>4445</wp:posOffset>
          </wp:positionV>
          <wp:extent cx="1040765" cy="762408"/>
          <wp:effectExtent l="0" t="0" r="698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1F1" w:rsidRPr="00485821">
      <w:rPr>
        <w:rStyle w:val="nfaseSutil"/>
        <w:noProof/>
      </w:rPr>
      <w:drawing>
        <wp:inline distT="0" distB="0" distL="0" distR="0" wp14:anchorId="59B4253C" wp14:editId="4F049301">
          <wp:extent cx="2686050" cy="762000"/>
          <wp:effectExtent l="0" t="0" r="0" b="0"/>
          <wp:docPr id="7" name="Imagem 7" descr="C:\Users\User\Downloads\WhatsApp Image 2022-03-18 at 11.2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WhatsApp Image 2022-03-18 at 11.20.05.jpe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70" t="5915" r="7751" b="75483"/>
                  <a:stretch/>
                </pic:blipFill>
                <pic:spPr bwMode="auto">
                  <a:xfrm>
                    <a:off x="0" y="0"/>
                    <a:ext cx="2692131" cy="76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Palatino Linotype" w:hAnsi="Palatino Linotype"/>
        <w:noProof/>
        <w:color w:val="003300"/>
        <w:sz w:val="21"/>
        <w:szCs w:val="21"/>
      </w:rPr>
      <w:t xml:space="preserve">      </w:t>
    </w:r>
    <w:r>
      <w:rPr>
        <w:rFonts w:ascii="Palatino Linotype" w:hAnsi="Palatino Linotype"/>
        <w:noProof/>
        <w:color w:val="003300"/>
        <w:sz w:val="21"/>
        <w:szCs w:val="21"/>
      </w:rPr>
      <w:drawing>
        <wp:inline distT="0" distB="0" distL="0" distR="0" wp14:anchorId="0F35A3A2" wp14:editId="59E63C97">
          <wp:extent cx="1802661" cy="606425"/>
          <wp:effectExtent l="0" t="0" r="7620" b="317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38" cy="61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5892C5" w14:textId="2C173376" w:rsidR="00F90307" w:rsidRDefault="00F90307" w:rsidP="00F90307">
    <w:pPr>
      <w:pStyle w:val="Cabealho"/>
    </w:pP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488C" w14:textId="45368165" w:rsidR="004D7C9B" w:rsidRDefault="004D7C9B">
    <w:pPr>
      <w:pStyle w:val="Cabealho"/>
    </w:pPr>
    <w:r w:rsidRPr="00002E9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5408" behindDoc="1" locked="0" layoutInCell="1" allowOverlap="1" wp14:anchorId="5ECE7086" wp14:editId="49AAF904">
          <wp:simplePos x="0" y="0"/>
          <wp:positionH relativeFrom="page">
            <wp:align>right</wp:align>
          </wp:positionH>
          <wp:positionV relativeFrom="paragraph">
            <wp:posOffset>288290</wp:posOffset>
          </wp:positionV>
          <wp:extent cx="598805" cy="62865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E9D">
      <w:rPr>
        <w:rFonts w:eastAsia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6AF02DC0" wp14:editId="6080DE27">
          <wp:simplePos x="0" y="0"/>
          <wp:positionH relativeFrom="column">
            <wp:posOffset>-666750</wp:posOffset>
          </wp:positionH>
          <wp:positionV relativeFrom="paragraph">
            <wp:posOffset>189865</wp:posOffset>
          </wp:positionV>
          <wp:extent cx="2261235" cy="561975"/>
          <wp:effectExtent l="0" t="0" r="5715" b="9525"/>
          <wp:wrapTight wrapText="bothSides">
            <wp:wrapPolygon edited="0">
              <wp:start x="0" y="0"/>
              <wp:lineTo x="0" y="21234"/>
              <wp:lineTo x="21473" y="21234"/>
              <wp:lineTo x="21473" y="0"/>
              <wp:lineTo x="0" y="0"/>
            </wp:wrapPolygon>
          </wp:wrapTight>
          <wp:docPr id="3" name="Picture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pt-BR"/>
      </w:rPr>
      <w:drawing>
        <wp:inline distT="0" distB="0" distL="0" distR="0" wp14:anchorId="2EFB715D" wp14:editId="67AF0B4F">
          <wp:extent cx="2360796" cy="917575"/>
          <wp:effectExtent l="0" t="0" r="1905" b="0"/>
          <wp:docPr id="5" name="Imagem 5" descr="Home - ABEn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ABEn Nacion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517" cy="92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36E"/>
    <w:multiLevelType w:val="hybridMultilevel"/>
    <w:tmpl w:val="93D035B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7AD"/>
    <w:multiLevelType w:val="hybridMultilevel"/>
    <w:tmpl w:val="F712294E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2642706"/>
    <w:multiLevelType w:val="hybridMultilevel"/>
    <w:tmpl w:val="BD5E757C"/>
    <w:lvl w:ilvl="0" w:tplc="04160009">
      <w:start w:val="1"/>
      <w:numFmt w:val="bullet"/>
      <w:lvlText w:val="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8F225B0"/>
    <w:multiLevelType w:val="hybridMultilevel"/>
    <w:tmpl w:val="FB78CD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15A7"/>
    <w:multiLevelType w:val="hybridMultilevel"/>
    <w:tmpl w:val="80F0D8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2D60"/>
    <w:multiLevelType w:val="hybridMultilevel"/>
    <w:tmpl w:val="AD205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055BD"/>
    <w:multiLevelType w:val="hybridMultilevel"/>
    <w:tmpl w:val="E66C6DDA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45E10729"/>
    <w:multiLevelType w:val="hybridMultilevel"/>
    <w:tmpl w:val="C7E890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D5821"/>
    <w:multiLevelType w:val="hybridMultilevel"/>
    <w:tmpl w:val="F998ECAC"/>
    <w:lvl w:ilvl="0" w:tplc="07604C7C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48" w:hanging="360"/>
      </w:pPr>
    </w:lvl>
    <w:lvl w:ilvl="2" w:tplc="0416001B" w:tentative="1">
      <w:start w:val="1"/>
      <w:numFmt w:val="lowerRoman"/>
      <w:lvlText w:val="%3."/>
      <w:lvlJc w:val="right"/>
      <w:pPr>
        <w:ind w:left="1968" w:hanging="180"/>
      </w:pPr>
    </w:lvl>
    <w:lvl w:ilvl="3" w:tplc="0416000F" w:tentative="1">
      <w:start w:val="1"/>
      <w:numFmt w:val="decimal"/>
      <w:lvlText w:val="%4."/>
      <w:lvlJc w:val="left"/>
      <w:pPr>
        <w:ind w:left="2688" w:hanging="360"/>
      </w:pPr>
    </w:lvl>
    <w:lvl w:ilvl="4" w:tplc="04160019" w:tentative="1">
      <w:start w:val="1"/>
      <w:numFmt w:val="lowerLetter"/>
      <w:lvlText w:val="%5."/>
      <w:lvlJc w:val="left"/>
      <w:pPr>
        <w:ind w:left="3408" w:hanging="360"/>
      </w:pPr>
    </w:lvl>
    <w:lvl w:ilvl="5" w:tplc="0416001B" w:tentative="1">
      <w:start w:val="1"/>
      <w:numFmt w:val="lowerRoman"/>
      <w:lvlText w:val="%6."/>
      <w:lvlJc w:val="right"/>
      <w:pPr>
        <w:ind w:left="4128" w:hanging="180"/>
      </w:pPr>
    </w:lvl>
    <w:lvl w:ilvl="6" w:tplc="0416000F" w:tentative="1">
      <w:start w:val="1"/>
      <w:numFmt w:val="decimal"/>
      <w:lvlText w:val="%7."/>
      <w:lvlJc w:val="left"/>
      <w:pPr>
        <w:ind w:left="4848" w:hanging="360"/>
      </w:pPr>
    </w:lvl>
    <w:lvl w:ilvl="7" w:tplc="04160019" w:tentative="1">
      <w:start w:val="1"/>
      <w:numFmt w:val="lowerLetter"/>
      <w:lvlText w:val="%8."/>
      <w:lvlJc w:val="left"/>
      <w:pPr>
        <w:ind w:left="5568" w:hanging="360"/>
      </w:pPr>
    </w:lvl>
    <w:lvl w:ilvl="8" w:tplc="0416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FD"/>
    <w:rsid w:val="00005F46"/>
    <w:rsid w:val="000275AA"/>
    <w:rsid w:val="00046DE0"/>
    <w:rsid w:val="000843BE"/>
    <w:rsid w:val="000A7A47"/>
    <w:rsid w:val="000B7212"/>
    <w:rsid w:val="00101FE4"/>
    <w:rsid w:val="00133FC3"/>
    <w:rsid w:val="001731F1"/>
    <w:rsid w:val="001756F1"/>
    <w:rsid w:val="001D4EFA"/>
    <w:rsid w:val="001E3855"/>
    <w:rsid w:val="00212971"/>
    <w:rsid w:val="00312682"/>
    <w:rsid w:val="00340528"/>
    <w:rsid w:val="003A1425"/>
    <w:rsid w:val="003C5C63"/>
    <w:rsid w:val="003C7B39"/>
    <w:rsid w:val="003E0D19"/>
    <w:rsid w:val="004107D4"/>
    <w:rsid w:val="00413ED7"/>
    <w:rsid w:val="00434D71"/>
    <w:rsid w:val="004644C8"/>
    <w:rsid w:val="00485821"/>
    <w:rsid w:val="004D09E6"/>
    <w:rsid w:val="004D7C9B"/>
    <w:rsid w:val="005344DB"/>
    <w:rsid w:val="0053706F"/>
    <w:rsid w:val="005679A6"/>
    <w:rsid w:val="005812F2"/>
    <w:rsid w:val="005813FC"/>
    <w:rsid w:val="005A070C"/>
    <w:rsid w:val="005F03C7"/>
    <w:rsid w:val="00601E66"/>
    <w:rsid w:val="006518CE"/>
    <w:rsid w:val="00652528"/>
    <w:rsid w:val="006E341C"/>
    <w:rsid w:val="00712EB0"/>
    <w:rsid w:val="00720026"/>
    <w:rsid w:val="0077461E"/>
    <w:rsid w:val="007807FA"/>
    <w:rsid w:val="00791235"/>
    <w:rsid w:val="007916E7"/>
    <w:rsid w:val="00793526"/>
    <w:rsid w:val="007E03C2"/>
    <w:rsid w:val="007F2F05"/>
    <w:rsid w:val="00836C2F"/>
    <w:rsid w:val="00842DCE"/>
    <w:rsid w:val="008433C3"/>
    <w:rsid w:val="00856AE6"/>
    <w:rsid w:val="0087388B"/>
    <w:rsid w:val="008E3FA0"/>
    <w:rsid w:val="008F1577"/>
    <w:rsid w:val="00946314"/>
    <w:rsid w:val="0097271B"/>
    <w:rsid w:val="009E3DCF"/>
    <w:rsid w:val="00A05A6E"/>
    <w:rsid w:val="00A12BFC"/>
    <w:rsid w:val="00A163C1"/>
    <w:rsid w:val="00A47090"/>
    <w:rsid w:val="00AA1988"/>
    <w:rsid w:val="00AC687F"/>
    <w:rsid w:val="00AD348D"/>
    <w:rsid w:val="00B12EF5"/>
    <w:rsid w:val="00B178E5"/>
    <w:rsid w:val="00B34F09"/>
    <w:rsid w:val="00B7270C"/>
    <w:rsid w:val="00B77191"/>
    <w:rsid w:val="00B8576C"/>
    <w:rsid w:val="00B922B0"/>
    <w:rsid w:val="00BB58C1"/>
    <w:rsid w:val="00C053A1"/>
    <w:rsid w:val="00C13C8C"/>
    <w:rsid w:val="00C17166"/>
    <w:rsid w:val="00C31CFD"/>
    <w:rsid w:val="00C47E75"/>
    <w:rsid w:val="00C728FF"/>
    <w:rsid w:val="00C8007C"/>
    <w:rsid w:val="00CA3902"/>
    <w:rsid w:val="00CB65ED"/>
    <w:rsid w:val="00CC1082"/>
    <w:rsid w:val="00DB2B24"/>
    <w:rsid w:val="00DD28EC"/>
    <w:rsid w:val="00DE4131"/>
    <w:rsid w:val="00E2681D"/>
    <w:rsid w:val="00E50D74"/>
    <w:rsid w:val="00E614E4"/>
    <w:rsid w:val="00EA3D64"/>
    <w:rsid w:val="00EA3DF1"/>
    <w:rsid w:val="00EE6900"/>
    <w:rsid w:val="00F539AE"/>
    <w:rsid w:val="00F55597"/>
    <w:rsid w:val="00F90307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1BB2"/>
  <w15:chartTrackingRefBased/>
  <w15:docId w15:val="{CCADA885-C339-4702-91C4-79A31B2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46DE0"/>
    <w:pPr>
      <w:widowControl w:val="0"/>
      <w:autoSpaceDE w:val="0"/>
      <w:autoSpaceDN w:val="0"/>
      <w:ind w:left="168"/>
      <w:outlineLvl w:val="0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31CFD"/>
    <w:pPr>
      <w:widowControl w:val="0"/>
      <w:autoSpaceDE w:val="0"/>
      <w:autoSpaceDN w:val="0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1CFD"/>
    <w:rPr>
      <w:rFonts w:ascii="Times New Roman" w:eastAsia="Times New Roman" w:hAnsi="Times New Roman" w:cs="Times New Roman"/>
      <w:sz w:val="25"/>
      <w:szCs w:val="25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31C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1CFD"/>
  </w:style>
  <w:style w:type="paragraph" w:styleId="Rodap">
    <w:name w:val="footer"/>
    <w:basedOn w:val="Normal"/>
    <w:link w:val="RodapChar"/>
    <w:uiPriority w:val="99"/>
    <w:unhideWhenUsed/>
    <w:rsid w:val="00C31CF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1CFD"/>
  </w:style>
  <w:style w:type="table" w:styleId="Tabelacomgrade">
    <w:name w:val="Table Grid"/>
    <w:basedOn w:val="Tabelanormal"/>
    <w:uiPriority w:val="39"/>
    <w:rsid w:val="00C3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46DE0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046DE0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36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C2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C2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FA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FA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1716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425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4858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</dc:creator>
  <cp:keywords/>
  <dc:description/>
  <cp:lastModifiedBy>LEILA ZANATTA</cp:lastModifiedBy>
  <cp:revision>3</cp:revision>
  <dcterms:created xsi:type="dcterms:W3CDTF">2022-05-03T13:00:00Z</dcterms:created>
  <dcterms:modified xsi:type="dcterms:W3CDTF">2022-05-03T13:02:00Z</dcterms:modified>
</cp:coreProperties>
</file>