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FA2" w:rsidRDefault="00FE7FA2">
      <w:bookmarkStart w:id="0" w:name="_GoBack"/>
      <w:bookmarkEnd w:id="0"/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B3051F" w:rsidTr="0033567E">
        <w:trPr>
          <w:trHeight w:val="242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DB9" w:rsidRDefault="007D4DB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III</w:t>
            </w:r>
          </w:p>
          <w:p w:rsidR="00B3051F" w:rsidRDefault="00AA5B1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TERMO DE REALIZAÇÃO DO ESTÁGIO</w:t>
            </w: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8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7"/>
        <w:gridCol w:w="40"/>
        <w:gridCol w:w="4255"/>
        <w:gridCol w:w="995"/>
        <w:gridCol w:w="3121"/>
      </w:tblGrid>
      <w:tr w:rsidR="00B3051F" w:rsidTr="0033567E">
        <w:trPr>
          <w:trHeight w:val="363"/>
        </w:trPr>
        <w:tc>
          <w:tcPr>
            <w:tcW w:w="1020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ESTAGIÁRIO</w:t>
            </w:r>
          </w:p>
        </w:tc>
      </w:tr>
      <w:tr w:rsidR="00B3051F" w:rsidTr="0033567E"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708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B3051F" w:rsidTr="0033567E">
        <w:tc>
          <w:tcPr>
            <w:tcW w:w="18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B3051F" w:rsidTr="0033567E">
        <w:tc>
          <w:tcPr>
            <w:tcW w:w="10208" w:type="dxa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     /      /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Fase/ Termo: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 Semestre: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4251"/>
        <w:gridCol w:w="992"/>
        <w:gridCol w:w="3118"/>
      </w:tblGrid>
      <w:tr w:rsidR="00B3051F" w:rsidTr="0033567E">
        <w:tc>
          <w:tcPr>
            <w:tcW w:w="10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UNIDADE CONCEDENTE</w:t>
            </w:r>
          </w:p>
        </w:tc>
      </w:tr>
      <w:tr w:rsidR="00B3051F" w:rsidTr="0033567E">
        <w:tc>
          <w:tcPr>
            <w:tcW w:w="708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</w:tr>
      <w:tr w:rsidR="00B3051F" w:rsidTr="0033567E">
        <w:tc>
          <w:tcPr>
            <w:tcW w:w="708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B3051F" w:rsidTr="0033567E"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B3051F" w:rsidTr="0033567E">
        <w:tc>
          <w:tcPr>
            <w:tcW w:w="708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3118"/>
      </w:tblGrid>
      <w:tr w:rsidR="00B3051F" w:rsidTr="0033567E"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do Estágio:</w:t>
            </w:r>
          </w:p>
        </w:tc>
      </w:tr>
      <w:tr w:rsidR="00B3051F" w:rsidTr="0033567E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Período:     /    /       a      /      /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Horária:</w:t>
            </w: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B3051F" w:rsidTr="0033567E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desenvolvidas no decorrer do estágio:</w:t>
            </w:r>
          </w:p>
        </w:tc>
      </w:tr>
      <w:tr w:rsidR="00B3051F" w:rsidTr="0033567E"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1134"/>
        <w:gridCol w:w="992"/>
        <w:gridCol w:w="851"/>
        <w:gridCol w:w="992"/>
        <w:gridCol w:w="992"/>
      </w:tblGrid>
      <w:tr w:rsidR="00B3051F" w:rsidTr="00721863"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AVALIAÇÃO DE DESEMPENHO</w:t>
            </w: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Critérios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Menção de desempenho</w:t>
            </w: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Abaixo da média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Média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Bom</w:t>
            </w:r>
          </w:p>
          <w:p w:rsidR="00721863" w:rsidRDefault="00721863" w:rsidP="0072186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Muito Bom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Excelente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Atendimento ao plano de atividades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Poder de síntese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Clareza nas ideias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Enunciação das dificuldades encontradas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Atendimento a resolução CONSEPE 001/2012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Adequação e encadeamento lógico entre as partes do relatório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Materialização das ações desempenhadas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Originalidade de abordagem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Grau de relação entre o estágio e o curso de Administração Pública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Abordagem de questões éticas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3051F" w:rsidRDefault="00B3051F" w:rsidP="00797281">
      <w:pPr>
        <w:pStyle w:val="Standard"/>
        <w:rPr>
          <w:rFonts w:ascii="Arial" w:hAnsi="Arial" w:cs="Arial"/>
          <w:sz w:val="20"/>
          <w:szCs w:val="20"/>
        </w:rPr>
      </w:pPr>
    </w:p>
    <w:p w:rsidR="00721863" w:rsidRDefault="00721863" w:rsidP="00797281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6" w:type="dxa"/>
        <w:tblInd w:w="562" w:type="dxa"/>
        <w:tblLook w:val="04A0" w:firstRow="1" w:lastRow="0" w:firstColumn="1" w:lastColumn="0" w:noHBand="0" w:noVBand="1"/>
      </w:tblPr>
      <w:tblGrid>
        <w:gridCol w:w="10206"/>
      </w:tblGrid>
      <w:tr w:rsidR="0029732F" w:rsidTr="0029732F">
        <w:tc>
          <w:tcPr>
            <w:tcW w:w="10206" w:type="dxa"/>
          </w:tcPr>
          <w:p w:rsidR="0029732F" w:rsidRDefault="0029732F" w:rsidP="0029732F">
            <w:pPr>
              <w:pStyle w:val="Standard"/>
              <w:ind w:left="660"/>
              <w:rPr>
                <w:rFonts w:ascii="Arial" w:hAnsi="Arial" w:cs="Arial"/>
                <w:sz w:val="20"/>
                <w:szCs w:val="20"/>
              </w:rPr>
            </w:pPr>
          </w:p>
          <w:p w:rsidR="0029732F" w:rsidRDefault="0029732F" w:rsidP="0029732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32F">
              <w:rPr>
                <w:rFonts w:ascii="Arial" w:hAnsi="Arial" w:cs="Arial"/>
                <w:b/>
                <w:sz w:val="20"/>
                <w:szCs w:val="20"/>
              </w:rPr>
              <w:t xml:space="preserve">NOTA FINAL ATRIBUÍDA AO ESTAGIÁRIO (0-10) considerando todos os aspectos avaliados acima: </w:t>
            </w:r>
          </w:p>
          <w:p w:rsidR="0029732F" w:rsidRDefault="0029732F" w:rsidP="0029732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32F" w:rsidRPr="0029732F" w:rsidRDefault="0029732F" w:rsidP="0029732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32F">
              <w:rPr>
                <w:rFonts w:ascii="Arial" w:hAnsi="Arial" w:cs="Arial"/>
                <w:b/>
                <w:sz w:val="20"/>
                <w:szCs w:val="20"/>
              </w:rPr>
              <w:t>______</w:t>
            </w:r>
          </w:p>
          <w:p w:rsidR="0029732F" w:rsidRDefault="0029732F" w:rsidP="007972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32F" w:rsidRDefault="0029732F" w:rsidP="00797281">
      <w:pPr>
        <w:pStyle w:val="Standard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CA353A" w:rsidRDefault="00CA353A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AA5B16">
      <w:pPr>
        <w:pStyle w:val="Standard"/>
        <w:jc w:val="center"/>
      </w:pPr>
      <w:proofErr w:type="spellStart"/>
      <w:r>
        <w:rPr>
          <w:rFonts w:ascii="Arial" w:hAnsi="Arial" w:cs="Arial"/>
          <w:sz w:val="20"/>
          <w:szCs w:val="20"/>
          <w:lang w:val="es-ES"/>
        </w:rPr>
        <w:t>Balneário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Camboriú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(SC),       de                       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           .</w:t>
      </w: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AA5B16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B3051F" w:rsidRDefault="00AA5B16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Supervisor</w:t>
      </w:r>
    </w:p>
    <w:p w:rsidR="00B3051F" w:rsidRDefault="00B3051F">
      <w:pPr>
        <w:pStyle w:val="Standard"/>
        <w:jc w:val="center"/>
      </w:pPr>
    </w:p>
    <w:p w:rsidR="00B3051F" w:rsidRDefault="00B3051F"/>
    <w:p w:rsidR="00B3051F" w:rsidRDefault="00B3051F"/>
    <w:p w:rsidR="00B3051F" w:rsidRDefault="00B3051F"/>
    <w:p w:rsidR="00B3051F" w:rsidRDefault="00B3051F"/>
    <w:p w:rsidR="00B3051F" w:rsidRDefault="00AA5B16">
      <w:pPr>
        <w:tabs>
          <w:tab w:val="left" w:pos="4020"/>
        </w:tabs>
      </w:pPr>
      <w:r>
        <w:tab/>
        <w:t xml:space="preserve">      </w:t>
      </w:r>
      <w:r>
        <w:rPr>
          <w:rFonts w:ascii="Arial" w:hAnsi="Arial" w:cs="Arial"/>
          <w:sz w:val="20"/>
        </w:rPr>
        <w:t>Carimbo da Empresa</w:t>
      </w:r>
    </w:p>
    <w:sectPr w:rsidR="00B3051F" w:rsidSect="00335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9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661" w:rsidRDefault="003A3661">
      <w:r>
        <w:separator/>
      </w:r>
    </w:p>
  </w:endnote>
  <w:endnote w:type="continuationSeparator" w:id="0">
    <w:p w:rsidR="003A3661" w:rsidRDefault="003A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00C" w:rsidRDefault="002640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7E" w:rsidRPr="0033567E" w:rsidRDefault="0033567E">
    <w:pPr>
      <w:pStyle w:val="Rodap"/>
      <w:rPr>
        <w:rFonts w:asciiTheme="minorHAnsi" w:hAnsiTheme="minorHAnsi"/>
        <w:sz w:val="20"/>
        <w:szCs w:val="20"/>
      </w:rPr>
    </w:pPr>
    <w:r w:rsidRPr="0033567E">
      <w:rPr>
        <w:rFonts w:asciiTheme="minorHAnsi" w:hAnsiTheme="minorHAnsi"/>
        <w:sz w:val="20"/>
        <w:szCs w:val="20"/>
      </w:rPr>
      <w:t>ANEXO III</w:t>
    </w:r>
  </w:p>
  <w:p w:rsidR="0033567E" w:rsidRDefault="003356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00C" w:rsidRDefault="002640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661" w:rsidRDefault="003A3661">
      <w:r>
        <w:rPr>
          <w:color w:val="000000"/>
        </w:rPr>
        <w:separator/>
      </w:r>
    </w:p>
  </w:footnote>
  <w:footnote w:type="continuationSeparator" w:id="0">
    <w:p w:rsidR="003A3661" w:rsidRDefault="003A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00C" w:rsidRDefault="002640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00C" w:rsidRDefault="0026400C" w:rsidP="0026400C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32313278" wp14:editId="2469ED4D">
          <wp:simplePos x="0" y="0"/>
          <wp:positionH relativeFrom="column">
            <wp:posOffset>-709333</wp:posOffset>
          </wp:positionH>
          <wp:positionV relativeFrom="paragraph">
            <wp:posOffset>-439457</wp:posOffset>
          </wp:positionV>
          <wp:extent cx="7530061" cy="10643235"/>
          <wp:effectExtent l="0" t="0" r="0" b="0"/>
          <wp:wrapNone/>
          <wp:docPr id="2" name="Imagem 2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12" cy="1066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2243" w:rsidRPr="0033567E" w:rsidRDefault="003A3661" w:rsidP="0033567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00C" w:rsidRDefault="002640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1F"/>
    <w:rsid w:val="00145CBF"/>
    <w:rsid w:val="0026400C"/>
    <w:rsid w:val="0029732F"/>
    <w:rsid w:val="002D7894"/>
    <w:rsid w:val="0033567E"/>
    <w:rsid w:val="00335B1E"/>
    <w:rsid w:val="003A3661"/>
    <w:rsid w:val="003F03B0"/>
    <w:rsid w:val="00466D39"/>
    <w:rsid w:val="005149D5"/>
    <w:rsid w:val="00721863"/>
    <w:rsid w:val="00797281"/>
    <w:rsid w:val="007D4DB9"/>
    <w:rsid w:val="00976122"/>
    <w:rsid w:val="00AA5B16"/>
    <w:rsid w:val="00B3051F"/>
    <w:rsid w:val="00C02122"/>
    <w:rsid w:val="00C12EE3"/>
    <w:rsid w:val="00CA353A"/>
    <w:rsid w:val="00D23744"/>
    <w:rsid w:val="00DE36BF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03FC1-02B1-4A13-8CF1-492CF37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sz w:val="18"/>
      <w:szCs w:val="16"/>
    </w:rPr>
  </w:style>
  <w:style w:type="paragraph" w:styleId="Rodap">
    <w:name w:val="footer"/>
    <w:basedOn w:val="Normal"/>
    <w:link w:val="RodapChar"/>
    <w:uiPriority w:val="99"/>
    <w:unhideWhenUsed/>
    <w:rsid w:val="0033567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3567E"/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33567E"/>
  </w:style>
  <w:style w:type="table" w:styleId="Tabelacomgrade">
    <w:name w:val="Table Grid"/>
    <w:basedOn w:val="Tabelanormal"/>
    <w:uiPriority w:val="39"/>
    <w:rsid w:val="0029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Oseias Pessoa</dc:creator>
  <cp:lastModifiedBy>FRANCISCO GERMANO MARTINS</cp:lastModifiedBy>
  <cp:revision>2</cp:revision>
  <cp:lastPrinted>2017-05-25T18:04:00Z</cp:lastPrinted>
  <dcterms:created xsi:type="dcterms:W3CDTF">2019-07-02T19:42:00Z</dcterms:created>
  <dcterms:modified xsi:type="dcterms:W3CDTF">2019-07-02T19:42:00Z</dcterms:modified>
</cp:coreProperties>
</file>