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7EAB9" w14:textId="77777777" w:rsidR="005C7687" w:rsidRDefault="005C7687" w:rsidP="004170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E54B16" w14:textId="77777777" w:rsidR="00E139DD" w:rsidRDefault="007C3A43" w:rsidP="00E139D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ANEXO V</w:t>
      </w:r>
      <w:r w:rsidR="00E139DD">
        <w:rPr>
          <w:rFonts w:ascii="Verdana" w:hAnsi="Verdana"/>
          <w:b/>
          <w:sz w:val="28"/>
          <w:szCs w:val="28"/>
        </w:rPr>
        <w:t xml:space="preserve"> </w:t>
      </w:r>
    </w:p>
    <w:p w14:paraId="017E4EF5" w14:textId="77777777" w:rsidR="00E139DD" w:rsidRPr="00DB2E0C" w:rsidRDefault="00E139DD" w:rsidP="00E139D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Relatório de Atividades</w:t>
      </w:r>
      <w:r w:rsidRPr="00DB2E0C">
        <w:rPr>
          <w:rFonts w:ascii="Verdana" w:hAnsi="Verdana"/>
          <w:b/>
          <w:sz w:val="28"/>
          <w:szCs w:val="28"/>
        </w:rPr>
        <w:t xml:space="preserve"> </w:t>
      </w:r>
    </w:p>
    <w:p w14:paraId="65A7B6D0" w14:textId="77777777" w:rsidR="00E139DD" w:rsidRPr="006E484D" w:rsidRDefault="00E139DD" w:rsidP="00E139DD">
      <w:pPr>
        <w:rPr>
          <w:rFonts w:ascii="Verdana" w:hAnsi="Verdana"/>
        </w:rPr>
      </w:pPr>
    </w:p>
    <w:p w14:paraId="6E1D310A" w14:textId="77777777" w:rsidR="00E139DD" w:rsidRPr="006E484D" w:rsidRDefault="00E139DD" w:rsidP="00E139DD">
      <w:pPr>
        <w:pStyle w:val="PargrafodaLista"/>
        <w:numPr>
          <w:ilvl w:val="0"/>
          <w:numId w:val="7"/>
        </w:numPr>
        <w:rPr>
          <w:rFonts w:ascii="Verdana" w:hAnsi="Verdana"/>
        </w:rPr>
      </w:pPr>
      <w:r w:rsidRPr="006E484D">
        <w:rPr>
          <w:rFonts w:ascii="Verdana" w:hAnsi="Verdana"/>
        </w:rPr>
        <w:t>IDENTIFICAÇÃO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6"/>
        <w:gridCol w:w="2970"/>
        <w:gridCol w:w="2398"/>
      </w:tblGrid>
      <w:tr w:rsidR="00E139DD" w:rsidRPr="0073648A" w14:paraId="22787823" w14:textId="77777777" w:rsidTr="007C2814">
        <w:tc>
          <w:tcPr>
            <w:tcW w:w="8474" w:type="dxa"/>
            <w:gridSpan w:val="3"/>
          </w:tcPr>
          <w:p w14:paraId="70EF2C04" w14:textId="77777777" w:rsidR="00E139DD" w:rsidRPr="0073648A" w:rsidRDefault="00E139DD" w:rsidP="007C281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73648A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139DD" w:rsidRPr="0073648A" w14:paraId="24FAFCBB" w14:textId="77777777" w:rsidTr="007C2814">
        <w:tc>
          <w:tcPr>
            <w:tcW w:w="8474" w:type="dxa"/>
            <w:gridSpan w:val="3"/>
          </w:tcPr>
          <w:p w14:paraId="02A592BD" w14:textId="77777777" w:rsidR="00E139DD" w:rsidRPr="0073648A" w:rsidRDefault="00E139DD" w:rsidP="007C281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73648A">
              <w:rPr>
                <w:rFonts w:ascii="Arial" w:hAnsi="Arial" w:cs="Arial"/>
                <w:sz w:val="16"/>
                <w:szCs w:val="16"/>
              </w:rPr>
              <w:t xml:space="preserve">Curso: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Pr="0073648A">
              <w:rPr>
                <w:rFonts w:ascii="Arial" w:eastAsiaTheme="minorEastAsia" w:hAnsi="Arial" w:cs="Arial"/>
                <w:sz w:val="16"/>
                <w:szCs w:val="16"/>
              </w:rPr>
              <w:t xml:space="preserve"> Administração Pública   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Pr="0073648A">
              <w:rPr>
                <w:rFonts w:ascii="Arial" w:eastAsiaTheme="minorEastAsia" w:hAnsi="Arial" w:cs="Arial"/>
                <w:sz w:val="16"/>
                <w:szCs w:val="16"/>
              </w:rPr>
              <w:t xml:space="preserve"> Engenharia de Petróleo  </w:t>
            </w:r>
          </w:p>
        </w:tc>
      </w:tr>
      <w:tr w:rsidR="00E139DD" w:rsidRPr="0073648A" w14:paraId="3C61A823" w14:textId="77777777" w:rsidTr="007C2814">
        <w:tc>
          <w:tcPr>
            <w:tcW w:w="3106" w:type="dxa"/>
          </w:tcPr>
          <w:p w14:paraId="4BBE61E2" w14:textId="77777777" w:rsidR="00E139DD" w:rsidRPr="0073648A" w:rsidRDefault="00E139DD" w:rsidP="007C281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73648A">
              <w:rPr>
                <w:rFonts w:ascii="Arial" w:hAnsi="Arial" w:cs="Arial"/>
                <w:sz w:val="16"/>
                <w:szCs w:val="16"/>
              </w:rPr>
              <w:t>Semestre Letivo: __/20__</w:t>
            </w:r>
          </w:p>
        </w:tc>
        <w:tc>
          <w:tcPr>
            <w:tcW w:w="2970" w:type="dxa"/>
          </w:tcPr>
          <w:p w14:paraId="61BE04AC" w14:textId="77777777" w:rsidR="00E139DD" w:rsidRPr="0073648A" w:rsidRDefault="00E139DD" w:rsidP="007C281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73648A">
              <w:rPr>
                <w:rFonts w:ascii="Arial" w:hAnsi="Arial" w:cs="Arial"/>
                <w:sz w:val="16"/>
                <w:szCs w:val="16"/>
              </w:rPr>
              <w:t>Afastamento: __/__/20__</w:t>
            </w:r>
          </w:p>
        </w:tc>
        <w:tc>
          <w:tcPr>
            <w:tcW w:w="2398" w:type="dxa"/>
          </w:tcPr>
          <w:p w14:paraId="51C63810" w14:textId="77777777" w:rsidR="00E139DD" w:rsidRPr="0073648A" w:rsidRDefault="00E139DD" w:rsidP="007C281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73648A">
              <w:rPr>
                <w:rFonts w:ascii="Arial" w:hAnsi="Arial" w:cs="Arial"/>
                <w:sz w:val="16"/>
                <w:szCs w:val="16"/>
              </w:rPr>
              <w:t>Retorno: __/__/20__</w:t>
            </w:r>
          </w:p>
        </w:tc>
      </w:tr>
      <w:tr w:rsidR="00E139DD" w:rsidRPr="0073648A" w14:paraId="7886E9F0" w14:textId="77777777" w:rsidTr="007C2814">
        <w:tc>
          <w:tcPr>
            <w:tcW w:w="8474" w:type="dxa"/>
            <w:gridSpan w:val="3"/>
          </w:tcPr>
          <w:p w14:paraId="097C16E4" w14:textId="77777777" w:rsidR="00E139DD" w:rsidRPr="0073648A" w:rsidRDefault="00E139DD" w:rsidP="007C281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73648A">
              <w:rPr>
                <w:rFonts w:ascii="Arial" w:hAnsi="Arial" w:cs="Arial"/>
                <w:sz w:val="16"/>
                <w:szCs w:val="16"/>
              </w:rPr>
              <w:t>IES de destino</w:t>
            </w:r>
            <w:r>
              <w:rPr>
                <w:rFonts w:ascii="Arial" w:hAnsi="Arial" w:cs="Arial"/>
                <w:sz w:val="16"/>
                <w:szCs w:val="16"/>
              </w:rPr>
              <w:t xml:space="preserve"> (Anfitriã)</w:t>
            </w:r>
            <w:r w:rsidRPr="0073648A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E139DD" w:rsidRPr="0073648A" w14:paraId="529E6437" w14:textId="77777777" w:rsidTr="007C2814">
        <w:tc>
          <w:tcPr>
            <w:tcW w:w="8474" w:type="dxa"/>
            <w:gridSpan w:val="3"/>
          </w:tcPr>
          <w:p w14:paraId="6AC99678" w14:textId="77777777" w:rsidR="00E139DD" w:rsidRPr="0073648A" w:rsidRDefault="00E139DD" w:rsidP="007C281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73648A">
              <w:rPr>
                <w:rFonts w:ascii="Arial" w:hAnsi="Arial" w:cs="Arial"/>
                <w:sz w:val="16"/>
                <w:szCs w:val="16"/>
              </w:rPr>
              <w:t>Curso de destino:</w:t>
            </w:r>
          </w:p>
        </w:tc>
      </w:tr>
    </w:tbl>
    <w:p w14:paraId="21777E1B" w14:textId="77777777" w:rsidR="00E139DD" w:rsidRPr="006E484D" w:rsidRDefault="00E139DD" w:rsidP="00E139DD">
      <w:pPr>
        <w:rPr>
          <w:rFonts w:ascii="Verdana" w:hAnsi="Verdana"/>
        </w:rPr>
      </w:pPr>
    </w:p>
    <w:p w14:paraId="002D8969" w14:textId="77777777" w:rsidR="00E139DD" w:rsidRDefault="00E139DD" w:rsidP="00E139DD">
      <w:pPr>
        <w:pStyle w:val="PargrafodaLista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DISCIPLINAS</w:t>
      </w:r>
      <w:r w:rsidRPr="006E484D">
        <w:rPr>
          <w:rFonts w:ascii="Verdana" w:hAnsi="Verdana"/>
        </w:rPr>
        <w:t xml:space="preserve"> REALIZADAS</w:t>
      </w:r>
    </w:p>
    <w:tbl>
      <w:tblPr>
        <w:tblStyle w:val="Tabelacomgrade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3543"/>
      </w:tblGrid>
      <w:tr w:rsidR="00E139DD" w:rsidRPr="007C68CC" w14:paraId="2A74AAC3" w14:textId="77777777" w:rsidTr="007C2814">
        <w:tc>
          <w:tcPr>
            <w:tcW w:w="4248" w:type="dxa"/>
            <w:shd w:val="clear" w:color="auto" w:fill="E7E6E6" w:themeFill="background2"/>
          </w:tcPr>
          <w:p w14:paraId="6DFD2C13" w14:textId="77777777" w:rsidR="00E139DD" w:rsidRPr="007C68CC" w:rsidRDefault="00E139DD" w:rsidP="007C281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68CC">
              <w:rPr>
                <w:rFonts w:ascii="Arial" w:hAnsi="Arial" w:cs="Arial"/>
                <w:b/>
                <w:sz w:val="16"/>
                <w:szCs w:val="16"/>
              </w:rPr>
              <w:t>Disciplinas cursadas</w:t>
            </w:r>
          </w:p>
        </w:tc>
        <w:tc>
          <w:tcPr>
            <w:tcW w:w="709" w:type="dxa"/>
            <w:shd w:val="clear" w:color="auto" w:fill="E7E6E6" w:themeFill="background2"/>
          </w:tcPr>
          <w:p w14:paraId="2490D82E" w14:textId="77777777" w:rsidR="00E139DD" w:rsidRPr="007C68CC" w:rsidRDefault="00E139DD" w:rsidP="007C281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C68CC">
              <w:rPr>
                <w:rFonts w:ascii="Arial" w:hAnsi="Arial" w:cs="Arial"/>
                <w:b/>
                <w:sz w:val="16"/>
                <w:szCs w:val="16"/>
              </w:rPr>
              <w:t>Cred</w:t>
            </w:r>
            <w:proofErr w:type="spellEnd"/>
            <w:r w:rsidRPr="007C68C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E7E6E6" w:themeFill="background2"/>
          </w:tcPr>
          <w:p w14:paraId="63C22790" w14:textId="77777777" w:rsidR="00E139DD" w:rsidRPr="007C68CC" w:rsidRDefault="00E139DD" w:rsidP="007C281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68CC">
              <w:rPr>
                <w:rFonts w:ascii="Arial" w:hAnsi="Arial" w:cs="Arial"/>
                <w:b/>
                <w:sz w:val="16"/>
                <w:szCs w:val="16"/>
              </w:rPr>
              <w:t>Rendimento</w:t>
            </w:r>
          </w:p>
        </w:tc>
      </w:tr>
      <w:tr w:rsidR="00E139DD" w14:paraId="22903EB9" w14:textId="77777777" w:rsidTr="007C2814">
        <w:tc>
          <w:tcPr>
            <w:tcW w:w="4248" w:type="dxa"/>
          </w:tcPr>
          <w:p w14:paraId="58C7C072" w14:textId="77777777" w:rsidR="00E139DD" w:rsidRDefault="00E139DD" w:rsidP="007C2814">
            <w:pPr>
              <w:rPr>
                <w:rFonts w:ascii="Verdana" w:hAnsi="Verdana"/>
              </w:rPr>
            </w:pPr>
          </w:p>
        </w:tc>
        <w:tc>
          <w:tcPr>
            <w:tcW w:w="709" w:type="dxa"/>
          </w:tcPr>
          <w:p w14:paraId="022ECBCE" w14:textId="77777777" w:rsidR="00E139DD" w:rsidRDefault="00E139DD" w:rsidP="007C2814">
            <w:pPr>
              <w:rPr>
                <w:rFonts w:ascii="Verdana" w:hAnsi="Verdana"/>
              </w:rPr>
            </w:pPr>
          </w:p>
        </w:tc>
        <w:tc>
          <w:tcPr>
            <w:tcW w:w="3543" w:type="dxa"/>
          </w:tcPr>
          <w:p w14:paraId="584D5103" w14:textId="77777777" w:rsidR="00E139DD" w:rsidRDefault="00711558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="00E139DD">
              <w:rPr>
                <w:rFonts w:ascii="Arial" w:eastAsiaTheme="minorEastAsia" w:hAnsi="Arial" w:cs="Arial"/>
                <w:sz w:val="16"/>
                <w:szCs w:val="16"/>
              </w:rPr>
              <w:t xml:space="preserve"> Aprovado.</w:t>
            </w:r>
          </w:p>
          <w:p w14:paraId="2929BC41" w14:textId="77777777" w:rsidR="00E139DD" w:rsidRDefault="00711558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="00E139DD">
              <w:rPr>
                <w:rFonts w:ascii="Arial" w:eastAsiaTheme="minorEastAsia" w:hAnsi="Arial" w:cs="Arial"/>
                <w:sz w:val="16"/>
                <w:szCs w:val="16"/>
              </w:rPr>
              <w:t xml:space="preserve"> Reprovado. </w:t>
            </w:r>
          </w:p>
          <w:p w14:paraId="4127E420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Justifique os motivos da reprovação.</w:t>
            </w:r>
          </w:p>
          <w:p w14:paraId="326789A6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_____________________________________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br/>
              <w:t>_____________________________________</w:t>
            </w:r>
          </w:p>
          <w:p w14:paraId="49187FF8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_____________________________________</w:t>
            </w:r>
          </w:p>
          <w:p w14:paraId="4BF21EB1" w14:textId="77777777" w:rsidR="00E139DD" w:rsidRPr="007C68CC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E139DD" w14:paraId="7CC1E12F" w14:textId="77777777" w:rsidTr="007C2814">
        <w:tc>
          <w:tcPr>
            <w:tcW w:w="4248" w:type="dxa"/>
          </w:tcPr>
          <w:p w14:paraId="12C3118E" w14:textId="77777777" w:rsidR="00E139DD" w:rsidRDefault="00E139DD" w:rsidP="007C2814">
            <w:pPr>
              <w:rPr>
                <w:rFonts w:ascii="Verdana" w:hAnsi="Verdana"/>
              </w:rPr>
            </w:pPr>
          </w:p>
        </w:tc>
        <w:tc>
          <w:tcPr>
            <w:tcW w:w="709" w:type="dxa"/>
          </w:tcPr>
          <w:p w14:paraId="60853FF6" w14:textId="77777777" w:rsidR="00E139DD" w:rsidRDefault="00E139DD" w:rsidP="007C2814">
            <w:pPr>
              <w:rPr>
                <w:rFonts w:ascii="Verdana" w:hAnsi="Verdana"/>
              </w:rPr>
            </w:pPr>
          </w:p>
        </w:tc>
        <w:tc>
          <w:tcPr>
            <w:tcW w:w="3543" w:type="dxa"/>
          </w:tcPr>
          <w:p w14:paraId="72F3B63A" w14:textId="77777777" w:rsidR="00E139DD" w:rsidRDefault="00711558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="00E139DD">
              <w:rPr>
                <w:rFonts w:ascii="Arial" w:eastAsiaTheme="minorEastAsia" w:hAnsi="Arial" w:cs="Arial"/>
                <w:sz w:val="16"/>
                <w:szCs w:val="16"/>
              </w:rPr>
              <w:t xml:space="preserve"> Aprovado.</w:t>
            </w:r>
          </w:p>
          <w:p w14:paraId="0AA2C490" w14:textId="77777777" w:rsidR="00E139DD" w:rsidRDefault="00711558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="00E139DD">
              <w:rPr>
                <w:rFonts w:ascii="Arial" w:eastAsiaTheme="minorEastAsia" w:hAnsi="Arial" w:cs="Arial"/>
                <w:sz w:val="16"/>
                <w:szCs w:val="16"/>
              </w:rPr>
              <w:t xml:space="preserve"> Reprovado. </w:t>
            </w:r>
          </w:p>
          <w:p w14:paraId="215B7499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Justifique os motivos da reprovação.</w:t>
            </w:r>
          </w:p>
          <w:p w14:paraId="4C94D278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_____________________________________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br/>
              <w:t>_____________________________________</w:t>
            </w:r>
          </w:p>
          <w:p w14:paraId="045B2AFA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_____________________________________</w:t>
            </w:r>
          </w:p>
          <w:p w14:paraId="388C6315" w14:textId="77777777" w:rsidR="00E139DD" w:rsidRPr="007C68CC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E139DD" w14:paraId="42F5839E" w14:textId="77777777" w:rsidTr="007C2814">
        <w:tc>
          <w:tcPr>
            <w:tcW w:w="4248" w:type="dxa"/>
          </w:tcPr>
          <w:p w14:paraId="34E8CFFF" w14:textId="77777777" w:rsidR="00E139DD" w:rsidRDefault="00E139DD" w:rsidP="007C2814">
            <w:pPr>
              <w:rPr>
                <w:rFonts w:ascii="Verdana" w:hAnsi="Verdana"/>
              </w:rPr>
            </w:pPr>
          </w:p>
        </w:tc>
        <w:tc>
          <w:tcPr>
            <w:tcW w:w="709" w:type="dxa"/>
          </w:tcPr>
          <w:p w14:paraId="6280304B" w14:textId="77777777" w:rsidR="00E139DD" w:rsidRDefault="00E139DD" w:rsidP="007C2814">
            <w:pPr>
              <w:rPr>
                <w:rFonts w:ascii="Verdana" w:hAnsi="Verdana"/>
              </w:rPr>
            </w:pPr>
          </w:p>
        </w:tc>
        <w:tc>
          <w:tcPr>
            <w:tcW w:w="3543" w:type="dxa"/>
          </w:tcPr>
          <w:p w14:paraId="6AC99219" w14:textId="77777777" w:rsidR="00E139DD" w:rsidRDefault="00711558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="00E139DD">
              <w:rPr>
                <w:rFonts w:ascii="Arial" w:eastAsiaTheme="minorEastAsia" w:hAnsi="Arial" w:cs="Arial"/>
                <w:sz w:val="16"/>
                <w:szCs w:val="16"/>
              </w:rPr>
              <w:t xml:space="preserve"> Aprovado.</w:t>
            </w:r>
          </w:p>
          <w:p w14:paraId="51F6B5A7" w14:textId="77777777" w:rsidR="00E139DD" w:rsidRDefault="00711558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="00E139DD">
              <w:rPr>
                <w:rFonts w:ascii="Arial" w:eastAsiaTheme="minorEastAsia" w:hAnsi="Arial" w:cs="Arial"/>
                <w:sz w:val="16"/>
                <w:szCs w:val="16"/>
              </w:rPr>
              <w:t xml:space="preserve"> Reprovado. </w:t>
            </w:r>
          </w:p>
          <w:p w14:paraId="00A3A927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Justifique os motivos da reprovação.</w:t>
            </w:r>
          </w:p>
          <w:p w14:paraId="219CFCB6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_____________________________________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br/>
              <w:t>_____________________________________</w:t>
            </w:r>
          </w:p>
          <w:p w14:paraId="1E9786CC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_____________________________________</w:t>
            </w:r>
          </w:p>
          <w:p w14:paraId="361AF353" w14:textId="77777777" w:rsidR="00E139DD" w:rsidRPr="007C68CC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E139DD" w14:paraId="00F350D1" w14:textId="77777777" w:rsidTr="007C2814">
        <w:tc>
          <w:tcPr>
            <w:tcW w:w="4248" w:type="dxa"/>
          </w:tcPr>
          <w:p w14:paraId="5FC71911" w14:textId="77777777" w:rsidR="00E139DD" w:rsidRDefault="00E139DD" w:rsidP="007C2814">
            <w:pPr>
              <w:rPr>
                <w:rFonts w:ascii="Verdana" w:hAnsi="Verdana"/>
              </w:rPr>
            </w:pPr>
          </w:p>
        </w:tc>
        <w:tc>
          <w:tcPr>
            <w:tcW w:w="709" w:type="dxa"/>
          </w:tcPr>
          <w:p w14:paraId="741984C1" w14:textId="77777777" w:rsidR="00E139DD" w:rsidRDefault="00E139DD" w:rsidP="007C2814">
            <w:pPr>
              <w:rPr>
                <w:rFonts w:ascii="Verdana" w:hAnsi="Verdana"/>
              </w:rPr>
            </w:pPr>
          </w:p>
        </w:tc>
        <w:tc>
          <w:tcPr>
            <w:tcW w:w="3543" w:type="dxa"/>
          </w:tcPr>
          <w:p w14:paraId="1206C951" w14:textId="77777777" w:rsidR="00E139DD" w:rsidRDefault="00711558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="00E139DD">
              <w:rPr>
                <w:rFonts w:ascii="Arial" w:eastAsiaTheme="minorEastAsia" w:hAnsi="Arial" w:cs="Arial"/>
                <w:sz w:val="16"/>
                <w:szCs w:val="16"/>
              </w:rPr>
              <w:t xml:space="preserve"> Aprovado.</w:t>
            </w:r>
          </w:p>
          <w:p w14:paraId="2965DCCD" w14:textId="77777777" w:rsidR="00E139DD" w:rsidRDefault="00711558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</m:t>
                  </m:r>
                </m:e>
              </m:d>
            </m:oMath>
            <w:r w:rsidR="00E139DD">
              <w:rPr>
                <w:rFonts w:ascii="Arial" w:eastAsiaTheme="minorEastAsia" w:hAnsi="Arial" w:cs="Arial"/>
                <w:sz w:val="16"/>
                <w:szCs w:val="16"/>
              </w:rPr>
              <w:t xml:space="preserve"> Reprovado. </w:t>
            </w:r>
          </w:p>
          <w:p w14:paraId="43D47D0A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Justifique os motivos da reprovação.</w:t>
            </w:r>
          </w:p>
          <w:p w14:paraId="49CDB6EF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_____________________________________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br/>
              <w:t>_____________________________________</w:t>
            </w:r>
          </w:p>
          <w:p w14:paraId="73EFC18B" w14:textId="77777777" w:rsidR="00E139DD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_____________________________________</w:t>
            </w:r>
          </w:p>
          <w:p w14:paraId="4FE0DFB7" w14:textId="77777777" w:rsidR="00E139DD" w:rsidRPr="007C68CC" w:rsidRDefault="00E139DD" w:rsidP="007C2814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14:paraId="11701388" w14:textId="77777777" w:rsidR="00E139DD" w:rsidRDefault="00E139DD" w:rsidP="00E139DD">
      <w:pPr>
        <w:rPr>
          <w:rFonts w:ascii="Verdana" w:hAnsi="Verdana"/>
        </w:rPr>
      </w:pPr>
    </w:p>
    <w:p w14:paraId="13AA0554" w14:textId="77777777" w:rsidR="00E139DD" w:rsidRDefault="00E139DD" w:rsidP="00E139DD">
      <w:pPr>
        <w:rPr>
          <w:rFonts w:ascii="Verdana" w:hAnsi="Verdana"/>
        </w:rPr>
      </w:pPr>
      <w:r w:rsidRPr="006E484D">
        <w:rPr>
          <w:rFonts w:ascii="Verdana" w:hAnsi="Verdana"/>
        </w:rPr>
        <w:t xml:space="preserve">3 – </w:t>
      </w:r>
      <w:r>
        <w:rPr>
          <w:rFonts w:ascii="Verdana" w:hAnsi="Verdana"/>
        </w:rPr>
        <w:t>PLANO DE ESTUDO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E139DD" w14:paraId="3D7FCD6C" w14:textId="77777777" w:rsidTr="007C2814">
        <w:tc>
          <w:tcPr>
            <w:tcW w:w="8494" w:type="dxa"/>
          </w:tcPr>
          <w:p w14:paraId="7C9B19FA" w14:textId="77777777" w:rsidR="00E139DD" w:rsidRPr="006159F6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59F6">
              <w:rPr>
                <w:rFonts w:ascii="Arial" w:hAnsi="Arial" w:cs="Arial"/>
                <w:sz w:val="16"/>
                <w:szCs w:val="16"/>
              </w:rPr>
              <w:t xml:space="preserve">Discorra sobre a adequação do plano de estudo com as atividades realizadas. </w:t>
            </w:r>
          </w:p>
          <w:p w14:paraId="654085B0" w14:textId="77777777" w:rsidR="00E139DD" w:rsidRDefault="00E139DD" w:rsidP="007C2814">
            <w:pPr>
              <w:rPr>
                <w:rFonts w:ascii="Verdana" w:hAnsi="Verdana"/>
              </w:rPr>
            </w:pPr>
          </w:p>
          <w:p w14:paraId="7755AEE4" w14:textId="77777777" w:rsidR="00E139DD" w:rsidRDefault="00E139DD" w:rsidP="007C2814">
            <w:pPr>
              <w:rPr>
                <w:rFonts w:ascii="Verdana" w:hAnsi="Verdana"/>
              </w:rPr>
            </w:pPr>
          </w:p>
          <w:p w14:paraId="2D2347A2" w14:textId="77777777" w:rsidR="00E139DD" w:rsidRDefault="00E139DD" w:rsidP="007C2814">
            <w:pPr>
              <w:rPr>
                <w:rFonts w:ascii="Verdana" w:hAnsi="Verdana"/>
              </w:rPr>
            </w:pPr>
          </w:p>
        </w:tc>
      </w:tr>
    </w:tbl>
    <w:p w14:paraId="6AF86B38" w14:textId="77777777" w:rsidR="00E139DD" w:rsidRDefault="00E139DD" w:rsidP="00E139DD">
      <w:pPr>
        <w:rPr>
          <w:rFonts w:ascii="Verdana" w:hAnsi="Verdana"/>
        </w:rPr>
      </w:pPr>
    </w:p>
    <w:p w14:paraId="57362C04" w14:textId="77777777" w:rsidR="00FC30FA" w:rsidRDefault="00FC30FA" w:rsidP="00E139DD">
      <w:pPr>
        <w:rPr>
          <w:rFonts w:ascii="Verdana" w:hAnsi="Verdana"/>
        </w:rPr>
      </w:pPr>
    </w:p>
    <w:p w14:paraId="54438C37" w14:textId="77777777" w:rsidR="00E139DD" w:rsidRDefault="00E139DD" w:rsidP="00E139DD">
      <w:pPr>
        <w:jc w:val="both"/>
        <w:rPr>
          <w:rFonts w:ascii="Verdana" w:hAnsi="Verdana"/>
        </w:rPr>
      </w:pPr>
      <w:r>
        <w:rPr>
          <w:rFonts w:ascii="Verdana" w:hAnsi="Verdana"/>
        </w:rPr>
        <w:t>4</w:t>
      </w:r>
      <w:r w:rsidRPr="006E484D">
        <w:rPr>
          <w:rFonts w:ascii="Verdana" w:hAnsi="Verdana"/>
        </w:rPr>
        <w:t xml:space="preserve"> – </w:t>
      </w:r>
      <w:r>
        <w:rPr>
          <w:rFonts w:ascii="Verdana" w:hAnsi="Verdana"/>
        </w:rPr>
        <w:t>OUTRAS ATIVIDADES ACADÊMICAS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E139DD" w14:paraId="12AEA0EF" w14:textId="77777777" w:rsidTr="007C2814">
        <w:tc>
          <w:tcPr>
            <w:tcW w:w="8494" w:type="dxa"/>
          </w:tcPr>
          <w:p w14:paraId="3E66F000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Você procurou complementar seu aprendizado prospectando outras atividades acadêmicas?</w:t>
            </w:r>
          </w:p>
          <w:p w14:paraId="0E11F78F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Sim. </w:t>
            </w:r>
          </w:p>
          <w:p w14:paraId="6252EE55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Não. Justifique: _____________</w:t>
            </w:r>
          </w:p>
          <w:p w14:paraId="228E145D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AFF353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Se “Sim”, quais as </w:t>
            </w:r>
            <w:r w:rsidRPr="007C68CC">
              <w:rPr>
                <w:rFonts w:ascii="Arial" w:hAnsi="Arial" w:cs="Arial"/>
                <w:sz w:val="16"/>
                <w:szCs w:val="16"/>
              </w:rPr>
              <w:t>ativi</w:t>
            </w:r>
            <w:r>
              <w:rPr>
                <w:rFonts w:ascii="Arial" w:hAnsi="Arial" w:cs="Arial"/>
                <w:sz w:val="16"/>
                <w:szCs w:val="16"/>
              </w:rPr>
              <w:t>dades acadêmicas na IES de destino você desenvolveu</w:t>
            </w:r>
            <w:r w:rsidRPr="007C68CC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5C169230" w14:textId="0E84B33C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7C68CC">
              <w:rPr>
                <w:rFonts w:ascii="Arial" w:hAnsi="Arial" w:cs="Arial"/>
                <w:sz w:val="16"/>
                <w:szCs w:val="16"/>
              </w:rPr>
              <w:t xml:space="preserve"> ) Nenhuma</w:t>
            </w:r>
            <w:r>
              <w:rPr>
                <w:rFonts w:ascii="Arial" w:hAnsi="Arial" w:cs="Arial"/>
                <w:sz w:val="16"/>
                <w:szCs w:val="16"/>
              </w:rPr>
              <w:t xml:space="preserve">, pois </w:t>
            </w:r>
            <w:r w:rsidR="00CA7063">
              <w:rPr>
                <w:rFonts w:ascii="Arial" w:hAnsi="Arial" w:cs="Arial"/>
                <w:sz w:val="16"/>
                <w:szCs w:val="16"/>
              </w:rPr>
              <w:t xml:space="preserve">os certames que participei </w:t>
            </w:r>
            <w:r>
              <w:rPr>
                <w:rFonts w:ascii="Arial" w:hAnsi="Arial" w:cs="Arial"/>
                <w:sz w:val="16"/>
                <w:szCs w:val="16"/>
              </w:rPr>
              <w:t>não fui selecionado.</w:t>
            </w:r>
          </w:p>
          <w:p w14:paraId="68F32FE0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8CC">
              <w:rPr>
                <w:rFonts w:ascii="Arial" w:hAnsi="Arial" w:cs="Arial"/>
                <w:sz w:val="16"/>
                <w:szCs w:val="16"/>
              </w:rPr>
              <w:t>) Estágio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80888E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8CC">
              <w:rPr>
                <w:rFonts w:ascii="Arial" w:hAnsi="Arial" w:cs="Arial"/>
                <w:sz w:val="16"/>
                <w:szCs w:val="16"/>
              </w:rPr>
              <w:t>) Monitoria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0383CE" w14:textId="4B10A5DB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68CC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CA7063">
              <w:rPr>
                <w:rFonts w:ascii="Arial" w:hAnsi="Arial" w:cs="Arial"/>
                <w:sz w:val="16"/>
                <w:szCs w:val="16"/>
              </w:rPr>
              <w:t xml:space="preserve">Atividades de </w:t>
            </w:r>
            <w:r w:rsidRPr="007C68CC">
              <w:rPr>
                <w:rFonts w:ascii="Arial" w:hAnsi="Arial" w:cs="Arial"/>
                <w:sz w:val="16"/>
                <w:szCs w:val="16"/>
              </w:rPr>
              <w:t>Pesquisa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BE455F8" w14:textId="5A649CD4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7C68CC">
              <w:rPr>
                <w:rFonts w:ascii="Arial" w:hAnsi="Arial" w:cs="Arial"/>
                <w:sz w:val="16"/>
                <w:szCs w:val="16"/>
              </w:rPr>
              <w:t xml:space="preserve"> ) </w:t>
            </w:r>
            <w:r w:rsidR="00CA7063">
              <w:rPr>
                <w:rFonts w:ascii="Arial" w:hAnsi="Arial" w:cs="Arial"/>
                <w:sz w:val="16"/>
                <w:szCs w:val="16"/>
              </w:rPr>
              <w:t xml:space="preserve">Atividades de </w:t>
            </w:r>
            <w:r w:rsidRPr="007C68CC">
              <w:rPr>
                <w:rFonts w:ascii="Arial" w:hAnsi="Arial" w:cs="Arial"/>
                <w:sz w:val="16"/>
                <w:szCs w:val="16"/>
              </w:rPr>
              <w:t>Extensão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01786D" w14:textId="21FE2E36" w:rsidR="00CA7063" w:rsidRDefault="00CA7063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Atividades Administrativas.</w:t>
            </w:r>
          </w:p>
          <w:p w14:paraId="2F3F9088" w14:textId="602132CA" w:rsidR="00CA7063" w:rsidRDefault="00CA7063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Atividades desportivas.</w:t>
            </w:r>
          </w:p>
          <w:p w14:paraId="74A661B8" w14:textId="56A443FA" w:rsidR="00CA7063" w:rsidRPr="007C68CC" w:rsidRDefault="00CA7063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Atividades culturais.</w:t>
            </w:r>
          </w:p>
          <w:p w14:paraId="41C2E6A8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Comentários</w:t>
            </w:r>
            <w:r w:rsidRPr="007C68CC">
              <w:rPr>
                <w:rFonts w:ascii="Arial" w:hAnsi="Arial" w:cs="Arial"/>
                <w:sz w:val="16"/>
                <w:szCs w:val="16"/>
              </w:rPr>
              <w:t>: _________________</w:t>
            </w:r>
          </w:p>
          <w:p w14:paraId="3C834303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60B84E" w14:textId="77777777" w:rsidR="00E139DD" w:rsidRDefault="00E139DD" w:rsidP="00E139DD">
      <w:pPr>
        <w:jc w:val="both"/>
        <w:rPr>
          <w:rFonts w:ascii="Verdana" w:hAnsi="Verdana"/>
        </w:rPr>
      </w:pPr>
    </w:p>
    <w:p w14:paraId="298B6D1E" w14:textId="77777777" w:rsidR="00E139DD" w:rsidRDefault="00E139DD" w:rsidP="00E139DD">
      <w:pPr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Pr="006E484D">
        <w:rPr>
          <w:rFonts w:ascii="Verdana" w:hAnsi="Verdana"/>
        </w:rPr>
        <w:t xml:space="preserve"> – </w:t>
      </w:r>
      <w:r>
        <w:rPr>
          <w:rFonts w:ascii="Verdana" w:hAnsi="Verdana"/>
        </w:rPr>
        <w:t>OBSERVAÇÃO DAS CIRCUNSTANCIALIDADES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E139DD" w14:paraId="7863E937" w14:textId="77777777" w:rsidTr="007C2814">
        <w:tc>
          <w:tcPr>
            <w:tcW w:w="8494" w:type="dxa"/>
          </w:tcPr>
          <w:p w14:paraId="64E5D723" w14:textId="70C7C5EC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="000A6D26">
              <w:rPr>
                <w:rFonts w:ascii="Arial" w:hAnsi="Arial" w:cs="Arial"/>
                <w:sz w:val="16"/>
                <w:szCs w:val="16"/>
              </w:rPr>
              <w:t>Classifique a r</w:t>
            </w:r>
            <w:r>
              <w:rPr>
                <w:rFonts w:ascii="Arial" w:hAnsi="Arial" w:cs="Arial"/>
                <w:sz w:val="16"/>
                <w:szCs w:val="16"/>
              </w:rPr>
              <w:t>ecepção da IES anfitriã (docentes, equipe administrativa e tutores)</w:t>
            </w:r>
            <w:r w:rsidR="000A6D2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7B3F3E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Excelente.</w:t>
            </w:r>
          </w:p>
          <w:p w14:paraId="73360C15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Ótima.</w:t>
            </w:r>
          </w:p>
          <w:p w14:paraId="7B7A644E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Boa.</w:t>
            </w:r>
          </w:p>
          <w:p w14:paraId="21670D15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Razoável.</w:t>
            </w:r>
          </w:p>
          <w:p w14:paraId="096DA524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Ruim.</w:t>
            </w:r>
          </w:p>
          <w:p w14:paraId="4E6506A2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Comentários: </w:t>
            </w:r>
            <w:r w:rsidRPr="007C68CC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  <w:p w14:paraId="14BC434E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6EC1A2" w14:textId="02372D54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0A6D26">
              <w:rPr>
                <w:rFonts w:ascii="Arial" w:hAnsi="Arial" w:cs="Arial"/>
                <w:sz w:val="16"/>
                <w:szCs w:val="16"/>
              </w:rPr>
              <w:t>E da r</w:t>
            </w:r>
            <w:r>
              <w:rPr>
                <w:rFonts w:ascii="Arial" w:hAnsi="Arial" w:cs="Arial"/>
                <w:sz w:val="16"/>
                <w:szCs w:val="16"/>
              </w:rPr>
              <w:t>ecepção pela comunidade acadêmica (alunos)</w:t>
            </w:r>
            <w:r w:rsidR="000A6D2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5072377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Excelente.</w:t>
            </w:r>
          </w:p>
          <w:p w14:paraId="0DE86E3D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Ótima.</w:t>
            </w:r>
          </w:p>
          <w:p w14:paraId="28D9E41E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Boa.</w:t>
            </w:r>
          </w:p>
          <w:p w14:paraId="4A111117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Razoável.</w:t>
            </w:r>
          </w:p>
          <w:p w14:paraId="0BC9700F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Ruim.</w:t>
            </w:r>
          </w:p>
          <w:p w14:paraId="49DC949D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Comentários: </w:t>
            </w:r>
            <w:r w:rsidRPr="007C68CC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  <w:p w14:paraId="2E3E2879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A370D7" w14:textId="0BB260CA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</w:t>
            </w:r>
            <w:r w:rsidR="000A6D26">
              <w:rPr>
                <w:rFonts w:ascii="Arial" w:hAnsi="Arial" w:cs="Arial"/>
                <w:sz w:val="16"/>
                <w:szCs w:val="16"/>
              </w:rPr>
              <w:t>E da r</w:t>
            </w:r>
            <w:r>
              <w:rPr>
                <w:rFonts w:ascii="Arial" w:hAnsi="Arial" w:cs="Arial"/>
                <w:sz w:val="16"/>
                <w:szCs w:val="16"/>
              </w:rPr>
              <w:t>ecepção da sociedade</w:t>
            </w:r>
            <w:r w:rsidR="000A6D2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2CBB81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Excelente.</w:t>
            </w:r>
          </w:p>
          <w:p w14:paraId="4D21FDB5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Ótima.</w:t>
            </w:r>
          </w:p>
          <w:p w14:paraId="2C0EEB49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Boa.</w:t>
            </w:r>
          </w:p>
          <w:p w14:paraId="536523E3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Razoável.</w:t>
            </w:r>
          </w:p>
          <w:p w14:paraId="6A1EA988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Ruim.</w:t>
            </w:r>
          </w:p>
          <w:p w14:paraId="355AC017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Comentários: </w:t>
            </w:r>
            <w:r w:rsidRPr="007C68CC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  <w:p w14:paraId="7F31ACDE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C1BB28" w14:textId="16F9B2AA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4) </w:t>
            </w:r>
            <w:r w:rsidR="000A6D26">
              <w:rPr>
                <w:rFonts w:ascii="Arial" w:hAnsi="Arial" w:cs="Arial"/>
                <w:sz w:val="16"/>
                <w:szCs w:val="16"/>
              </w:rPr>
              <w:t>Relacione a i</w:t>
            </w:r>
            <w:r>
              <w:rPr>
                <w:rFonts w:ascii="Arial" w:hAnsi="Arial" w:cs="Arial"/>
                <w:sz w:val="16"/>
                <w:szCs w:val="16"/>
              </w:rPr>
              <w:t xml:space="preserve">nfraestrutura da IES anfitriã em </w:t>
            </w:r>
            <w:r w:rsidR="000A6D26">
              <w:rPr>
                <w:rFonts w:ascii="Arial" w:hAnsi="Arial" w:cs="Arial"/>
                <w:sz w:val="16"/>
                <w:szCs w:val="16"/>
              </w:rPr>
              <w:t>função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da UDESC</w:t>
            </w:r>
            <w:r w:rsidR="000A6D2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635C6C6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Muito superior.</w:t>
            </w:r>
          </w:p>
          <w:p w14:paraId="48175A38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Superior.</w:t>
            </w:r>
          </w:p>
          <w:p w14:paraId="42ECEA57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Semelhante.</w:t>
            </w:r>
          </w:p>
          <w:p w14:paraId="15E6D6D6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Inferior.</w:t>
            </w:r>
          </w:p>
          <w:p w14:paraId="53CC914E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Muito Inferior.</w:t>
            </w:r>
          </w:p>
          <w:p w14:paraId="69EF34B3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Comentários: </w:t>
            </w:r>
            <w:r w:rsidRPr="007C68CC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  <w:p w14:paraId="18C5AF4A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E271D0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3520C9" w14:textId="53F92061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 Como você qualifica as aulas da IES anfitrião em relação da UDESC</w:t>
            </w:r>
            <w:r w:rsidR="000A6D2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37B256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Muito superior.</w:t>
            </w:r>
          </w:p>
          <w:p w14:paraId="34C155B3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Superior.</w:t>
            </w:r>
          </w:p>
          <w:p w14:paraId="7801804D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Semelhante.</w:t>
            </w:r>
          </w:p>
          <w:p w14:paraId="6CA406BA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Inferior.</w:t>
            </w:r>
          </w:p>
          <w:p w14:paraId="6BA2F80B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Muito Inferior.</w:t>
            </w:r>
          </w:p>
          <w:p w14:paraId="66129C2E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Comentários: </w:t>
            </w:r>
            <w:r w:rsidRPr="007C68CC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  <w:p w14:paraId="72FE76FC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279F6E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1BF86F" w14:textId="023CD653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6) </w:t>
            </w:r>
            <w:r w:rsidR="000A6D26">
              <w:rPr>
                <w:rFonts w:ascii="Arial" w:hAnsi="Arial" w:cs="Arial"/>
                <w:sz w:val="16"/>
                <w:szCs w:val="16"/>
              </w:rPr>
              <w:t>Você c</w:t>
            </w:r>
            <w:r>
              <w:rPr>
                <w:rFonts w:ascii="Arial" w:hAnsi="Arial" w:cs="Arial"/>
                <w:sz w:val="16"/>
                <w:szCs w:val="16"/>
              </w:rPr>
              <w:t xml:space="preserve">onsidera </w:t>
            </w:r>
            <w:r w:rsidR="000A6D26">
              <w:rPr>
                <w:rFonts w:ascii="Arial" w:hAnsi="Arial" w:cs="Arial"/>
                <w:sz w:val="16"/>
                <w:szCs w:val="16"/>
              </w:rPr>
              <w:t xml:space="preserve">que </w:t>
            </w:r>
            <w:r>
              <w:rPr>
                <w:rFonts w:ascii="Arial" w:hAnsi="Arial" w:cs="Arial"/>
                <w:sz w:val="16"/>
                <w:szCs w:val="16"/>
              </w:rPr>
              <w:t>a experiência internacional ajudará a desenvolver competências e habilidades na área de formação que não teria sem participar do programa</w:t>
            </w:r>
            <w:r w:rsidR="000A6D26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6A167A03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Concordo plenamente.</w:t>
            </w:r>
          </w:p>
          <w:p w14:paraId="7B53AE10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Concordo.</w:t>
            </w:r>
          </w:p>
          <w:p w14:paraId="54498802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Discordo.</w:t>
            </w:r>
          </w:p>
          <w:p w14:paraId="23F399A8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lastRenderedPageBreak/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Discordo plenamente.</w:t>
            </w:r>
          </w:p>
          <w:p w14:paraId="535A8F35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Comentários: </w:t>
            </w:r>
            <w:r w:rsidRPr="007C68CC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  <w:p w14:paraId="5434C18A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F1AA72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C</w:t>
            </w:r>
            <w:r w:rsidRPr="002072FF">
              <w:rPr>
                <w:rFonts w:ascii="Arial" w:hAnsi="Arial" w:cs="Arial"/>
                <w:sz w:val="16"/>
                <w:szCs w:val="16"/>
              </w:rPr>
              <w:t>omo você avalia o seu aproveitamento acadêmico, cultural e pessoal a partir da sua experiência com a mobilidade?</w:t>
            </w:r>
          </w:p>
          <w:p w14:paraId="00248CB1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Excelente.</w:t>
            </w:r>
          </w:p>
          <w:p w14:paraId="15361B66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Ótima.</w:t>
            </w:r>
          </w:p>
          <w:p w14:paraId="57C5DB44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Boa.</w:t>
            </w:r>
          </w:p>
          <w:p w14:paraId="5C79A549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Razoável.</w:t>
            </w:r>
          </w:p>
          <w:p w14:paraId="41C6CEEA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Ruim.</w:t>
            </w:r>
          </w:p>
          <w:p w14:paraId="02FCC858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Comentários: </w:t>
            </w:r>
            <w:r w:rsidRPr="007C68CC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  <w:p w14:paraId="369E8992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108951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70F31E" w14:textId="111E6E10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 Julgue seu curso (disciplinas) na UDESC</w:t>
            </w:r>
            <w:r w:rsidRPr="002072FF">
              <w:rPr>
                <w:rFonts w:ascii="Arial" w:hAnsi="Arial" w:cs="Arial"/>
                <w:sz w:val="16"/>
                <w:szCs w:val="16"/>
              </w:rPr>
              <w:t xml:space="preserve"> com o </w:t>
            </w:r>
            <w:r>
              <w:rPr>
                <w:rFonts w:ascii="Arial" w:hAnsi="Arial" w:cs="Arial"/>
                <w:sz w:val="16"/>
                <w:szCs w:val="16"/>
              </w:rPr>
              <w:t>curso (disciplinas) na IES de destino.</w:t>
            </w:r>
          </w:p>
          <w:p w14:paraId="3C2BA821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Muito superior.</w:t>
            </w:r>
          </w:p>
          <w:p w14:paraId="71DDD8D8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Superior.</w:t>
            </w:r>
          </w:p>
          <w:p w14:paraId="66D4D505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Semelhante.</w:t>
            </w:r>
          </w:p>
          <w:p w14:paraId="0DFD1914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Inferior.</w:t>
            </w:r>
          </w:p>
          <w:p w14:paraId="41B7DC32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Muito Inferior.</w:t>
            </w:r>
          </w:p>
          <w:p w14:paraId="45875264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Comentários: </w:t>
            </w:r>
            <w:r w:rsidRPr="007C68CC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  <w:p w14:paraId="73709334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CC19AB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017EA0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 V</w:t>
            </w:r>
            <w:r w:rsidRPr="009A312B">
              <w:rPr>
                <w:rFonts w:ascii="Arial" w:hAnsi="Arial" w:cs="Arial"/>
                <w:sz w:val="16"/>
                <w:szCs w:val="16"/>
              </w:rPr>
              <w:t xml:space="preserve">ocê recomendaria a um </w:t>
            </w:r>
            <w:r>
              <w:rPr>
                <w:rFonts w:ascii="Arial" w:hAnsi="Arial" w:cs="Arial"/>
                <w:sz w:val="16"/>
                <w:szCs w:val="16"/>
              </w:rPr>
              <w:t xml:space="preserve">colega </w:t>
            </w:r>
            <w:r w:rsidRPr="009A312B">
              <w:rPr>
                <w:rFonts w:ascii="Arial" w:hAnsi="Arial" w:cs="Arial"/>
                <w:sz w:val="16"/>
                <w:szCs w:val="16"/>
              </w:rPr>
              <w:t xml:space="preserve">realizar </w:t>
            </w:r>
            <w:r>
              <w:rPr>
                <w:rFonts w:ascii="Arial" w:hAnsi="Arial" w:cs="Arial"/>
                <w:sz w:val="16"/>
                <w:szCs w:val="16"/>
              </w:rPr>
              <w:t>a mobilidade na mesma IES anfitriã?</w:t>
            </w:r>
          </w:p>
          <w:p w14:paraId="6163A13B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Totalmente.</w:t>
            </w:r>
          </w:p>
          <w:p w14:paraId="462D3DDC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Sim, com algumas recomendações. Quais __________</w:t>
            </w:r>
          </w:p>
          <w:p w14:paraId="50AAEA33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Talvez, com algumas reservas. Quais ____________</w:t>
            </w:r>
          </w:p>
          <w:p w14:paraId="47E79918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Nunca. Justifique: __________________</w:t>
            </w:r>
          </w:p>
          <w:p w14:paraId="1AE8FD25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Comentários: _____________</w:t>
            </w:r>
          </w:p>
          <w:p w14:paraId="77443C98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D5905A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0F8D5D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10) Q</w:t>
            </w:r>
            <w:r w:rsidRPr="009A312B">
              <w:rPr>
                <w:rFonts w:ascii="Arial" w:hAnsi="Arial" w:cs="Arial"/>
                <w:sz w:val="16"/>
                <w:szCs w:val="16"/>
              </w:rPr>
              <w:t>uais são suas considerações sob</w:t>
            </w:r>
            <w:r>
              <w:rPr>
                <w:rFonts w:ascii="Arial" w:hAnsi="Arial" w:cs="Arial"/>
                <w:sz w:val="16"/>
                <w:szCs w:val="16"/>
              </w:rPr>
              <w:t>re o trabalho desenvolvido pela UDESC quanto</w:t>
            </w:r>
            <w:r w:rsidRPr="009A312B">
              <w:rPr>
                <w:rFonts w:ascii="Arial" w:hAnsi="Arial" w:cs="Arial"/>
                <w:sz w:val="16"/>
                <w:szCs w:val="16"/>
              </w:rPr>
              <w:t xml:space="preserve"> à mobilidade?</w:t>
            </w:r>
          </w:p>
          <w:p w14:paraId="62AED2E5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Excelente.</w:t>
            </w:r>
          </w:p>
          <w:p w14:paraId="67DD782D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Ótima.</w:t>
            </w:r>
          </w:p>
          <w:p w14:paraId="36584026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Boa.</w:t>
            </w:r>
          </w:p>
          <w:p w14:paraId="72A1B78F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Razoável.</w:t>
            </w:r>
          </w:p>
          <w:p w14:paraId="410BED46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C68CC">
              <w:rPr>
                <w:rFonts w:ascii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Ruim.</w:t>
            </w:r>
          </w:p>
          <w:p w14:paraId="019A67E2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Comentários: ____________</w:t>
            </w:r>
          </w:p>
          <w:p w14:paraId="1B8FE73A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A6504B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6349BD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11) Quais </w:t>
            </w:r>
            <w:r w:rsidRPr="00463904">
              <w:rPr>
                <w:rFonts w:ascii="Arial" w:hAnsi="Arial" w:cs="Arial"/>
                <w:sz w:val="16"/>
                <w:szCs w:val="16"/>
              </w:rPr>
              <w:t xml:space="preserve">sugestões você faria para </w:t>
            </w:r>
            <w:r>
              <w:rPr>
                <w:rFonts w:ascii="Arial" w:hAnsi="Arial" w:cs="Arial"/>
                <w:sz w:val="16"/>
                <w:szCs w:val="16"/>
              </w:rPr>
              <w:t>melhorarmos o PROGRAMA DE MOBILIDADE</w:t>
            </w:r>
            <w:r w:rsidRPr="00463904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5110BCE3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A2B3985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4A49C1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FC51EC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12) Quais </w:t>
            </w:r>
            <w:r w:rsidRPr="00463904">
              <w:rPr>
                <w:rFonts w:ascii="Arial" w:hAnsi="Arial" w:cs="Arial"/>
                <w:sz w:val="16"/>
                <w:szCs w:val="16"/>
              </w:rPr>
              <w:t xml:space="preserve">sugestões você faria para </w:t>
            </w:r>
            <w:r>
              <w:rPr>
                <w:rFonts w:ascii="Arial" w:hAnsi="Arial" w:cs="Arial"/>
                <w:sz w:val="16"/>
                <w:szCs w:val="16"/>
              </w:rPr>
              <w:t>a Direção de Ensino de Graduação e departamentos nos expedientes adotados na seleção entre os candidatos ao PROME</w:t>
            </w:r>
            <w:r w:rsidRPr="00463904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65DF9848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DE20248" w14:textId="77777777" w:rsidR="00E139DD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7E7538" w14:textId="77777777" w:rsidR="00E139DD" w:rsidRPr="007C68CC" w:rsidRDefault="00E139DD" w:rsidP="007C28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F6D732" w14:textId="77777777" w:rsidR="00E139DD" w:rsidRDefault="00E139DD" w:rsidP="00E139DD">
      <w:pPr>
        <w:jc w:val="both"/>
        <w:rPr>
          <w:rFonts w:ascii="Verdana" w:hAnsi="Verdana"/>
        </w:rPr>
      </w:pPr>
    </w:p>
    <w:p w14:paraId="37AA6884" w14:textId="77777777" w:rsidR="00E139DD" w:rsidRDefault="00E139DD" w:rsidP="00E139DD">
      <w:pPr>
        <w:jc w:val="both"/>
        <w:rPr>
          <w:rFonts w:ascii="Verdana" w:hAnsi="Verdana"/>
        </w:rPr>
      </w:pPr>
    </w:p>
    <w:p w14:paraId="1F785125" w14:textId="77777777" w:rsidR="00E139DD" w:rsidRPr="006E484D" w:rsidRDefault="00E139DD" w:rsidP="00E139DD">
      <w:pPr>
        <w:rPr>
          <w:rFonts w:ascii="Verdana" w:hAnsi="Verdana"/>
        </w:rPr>
      </w:pPr>
      <w:r>
        <w:rPr>
          <w:rFonts w:ascii="Verdana" w:hAnsi="Verdana"/>
        </w:rPr>
        <w:t>Balneário C</w:t>
      </w:r>
      <w:r w:rsidRPr="006E484D">
        <w:rPr>
          <w:rFonts w:ascii="Verdana" w:hAnsi="Verdana"/>
        </w:rPr>
        <w:t xml:space="preserve">amboriú, ___ de ________ </w:t>
      </w:r>
      <w:proofErr w:type="spellStart"/>
      <w:r w:rsidRPr="006E484D">
        <w:rPr>
          <w:rFonts w:ascii="Verdana" w:hAnsi="Verdana"/>
        </w:rPr>
        <w:t>de</w:t>
      </w:r>
      <w:proofErr w:type="spellEnd"/>
      <w:r w:rsidRPr="006E484D">
        <w:rPr>
          <w:rFonts w:ascii="Verdana" w:hAnsi="Verdana"/>
        </w:rPr>
        <w:t xml:space="preserve"> 20_____</w:t>
      </w:r>
    </w:p>
    <w:p w14:paraId="65CDACF7" w14:textId="77777777" w:rsidR="00E139DD" w:rsidRPr="006E484D" w:rsidRDefault="00E139DD" w:rsidP="00E139DD">
      <w:pPr>
        <w:rPr>
          <w:rFonts w:ascii="Verdana" w:hAnsi="Verdana"/>
        </w:rPr>
      </w:pPr>
    </w:p>
    <w:p w14:paraId="1E71663C" w14:textId="77777777" w:rsidR="00E139DD" w:rsidRPr="006E484D" w:rsidRDefault="00E139DD" w:rsidP="00E139DD">
      <w:pPr>
        <w:jc w:val="center"/>
        <w:rPr>
          <w:rFonts w:ascii="Verdana" w:hAnsi="Verdana"/>
        </w:rPr>
      </w:pPr>
      <w:r w:rsidRPr="006E484D">
        <w:rPr>
          <w:rFonts w:ascii="Verdana" w:hAnsi="Verdana"/>
        </w:rPr>
        <w:t>____________</w:t>
      </w:r>
      <w:r>
        <w:rPr>
          <w:rFonts w:ascii="Verdana" w:hAnsi="Verdana"/>
        </w:rPr>
        <w:t>__________________</w:t>
      </w:r>
    </w:p>
    <w:p w14:paraId="665E9207" w14:textId="577110A3" w:rsidR="00E139DD" w:rsidRPr="000A6D26" w:rsidRDefault="00E139DD" w:rsidP="000A6D26">
      <w:pPr>
        <w:jc w:val="center"/>
        <w:rPr>
          <w:rFonts w:ascii="Verdana" w:hAnsi="Verdana"/>
        </w:rPr>
      </w:pPr>
      <w:r w:rsidRPr="006E484D">
        <w:rPr>
          <w:rFonts w:ascii="Verdana" w:hAnsi="Verdana"/>
        </w:rPr>
        <w:t>Assinatura</w:t>
      </w:r>
      <w:r>
        <w:rPr>
          <w:rFonts w:ascii="Verdana" w:hAnsi="Verdana"/>
        </w:rPr>
        <w:t xml:space="preserve"> do dis</w:t>
      </w:r>
      <w:r w:rsidRPr="006E484D">
        <w:rPr>
          <w:rFonts w:ascii="Verdana" w:hAnsi="Verdana"/>
        </w:rPr>
        <w:t>cente</w:t>
      </w:r>
    </w:p>
    <w:sectPr w:rsidR="00E139DD" w:rsidRPr="000A6D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B6B21" w14:textId="77777777" w:rsidR="005C7687" w:rsidRDefault="005C7687" w:rsidP="005C7687">
      <w:pPr>
        <w:spacing w:after="0" w:line="240" w:lineRule="auto"/>
      </w:pPr>
      <w:r>
        <w:separator/>
      </w:r>
    </w:p>
  </w:endnote>
  <w:endnote w:type="continuationSeparator" w:id="0">
    <w:p w14:paraId="03AF3D9F" w14:textId="77777777" w:rsidR="005C7687" w:rsidRDefault="005C7687" w:rsidP="005C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74E83" w14:textId="5B89AFCB" w:rsidR="005C7687" w:rsidRPr="005C7687" w:rsidRDefault="005C7687" w:rsidP="005C7687">
    <w:pPr>
      <w:pStyle w:val="Rodap"/>
      <w:jc w:val="center"/>
      <w:rPr>
        <w:b/>
        <w:sz w:val="16"/>
        <w:szCs w:val="16"/>
      </w:rPr>
    </w:pPr>
    <w:r w:rsidRPr="005C7687">
      <w:rPr>
        <w:b/>
        <w:sz w:val="16"/>
        <w:szCs w:val="16"/>
      </w:rPr>
      <w:t>Centro de Educação Superior da Foz do Itajaí</w:t>
    </w:r>
  </w:p>
  <w:p w14:paraId="05DBE510" w14:textId="4C29D4C3" w:rsidR="005C7687" w:rsidRPr="005C7687" w:rsidRDefault="00711558" w:rsidP="005C7687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AA465AD" wp14:editId="004A03CA">
          <wp:simplePos x="0" y="0"/>
          <wp:positionH relativeFrom="column">
            <wp:posOffset>-1905000</wp:posOffset>
          </wp:positionH>
          <wp:positionV relativeFrom="paragraph">
            <wp:posOffset>225425</wp:posOffset>
          </wp:positionV>
          <wp:extent cx="5760085" cy="473075"/>
          <wp:effectExtent l="0" t="0" r="0" b="3175"/>
          <wp:wrapNone/>
          <wp:docPr id="1697170376" name="Imagem 1697170376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C7687" w:rsidRPr="005C7687">
      <w:rPr>
        <w:sz w:val="16"/>
        <w:szCs w:val="16"/>
      </w:rPr>
      <w:t>Av</w:t>
    </w:r>
    <w:proofErr w:type="spellEnd"/>
    <w:r w:rsidR="005C7687" w:rsidRPr="005C7687">
      <w:rPr>
        <w:sz w:val="16"/>
        <w:szCs w:val="16"/>
      </w:rPr>
      <w:t>: Lourival Cesário Pereira, S/N – Nova Esperança – Balneário Camboriú – SC, CEP: 88336-275</w:t>
    </w:r>
  </w:p>
  <w:p w14:paraId="5FEF58D3" w14:textId="50822DEF" w:rsidR="005C7687" w:rsidRPr="005C7687" w:rsidRDefault="005C7687" w:rsidP="005C7687">
    <w:pPr>
      <w:pStyle w:val="Rodap"/>
      <w:jc w:val="center"/>
      <w:rPr>
        <w:sz w:val="16"/>
        <w:szCs w:val="16"/>
      </w:rPr>
    </w:pPr>
    <w:r w:rsidRPr="005C7687">
      <w:rPr>
        <w:sz w:val="16"/>
        <w:szCs w:val="16"/>
      </w:rPr>
      <w:t xml:space="preserve">Telefone: (47) 3398-6484    |     website: </w:t>
    </w:r>
    <w:hyperlink r:id="rId2" w:history="1">
      <w:r w:rsidRPr="005C7687">
        <w:rPr>
          <w:rStyle w:val="Hyperlink"/>
          <w:sz w:val="16"/>
          <w:szCs w:val="16"/>
        </w:rPr>
        <w:t>www.udesc.br/cesfi</w:t>
      </w:r>
    </w:hyperlink>
    <w:r w:rsidRPr="005C7687">
      <w:rPr>
        <w:sz w:val="16"/>
        <w:szCs w:val="16"/>
      </w:rPr>
      <w:t xml:space="preserve">     |    e-mail: </w:t>
    </w:r>
    <w:hyperlink r:id="rId3" w:history="1">
      <w:r w:rsidRPr="005C7687">
        <w:rPr>
          <w:rStyle w:val="Hyperlink"/>
          <w:sz w:val="16"/>
          <w:szCs w:val="16"/>
        </w:rPr>
        <w:t>cesfi@udesc.br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4FDDE" w14:textId="77777777" w:rsidR="005C7687" w:rsidRDefault="005C7687" w:rsidP="005C7687">
      <w:pPr>
        <w:spacing w:after="0" w:line="240" w:lineRule="auto"/>
      </w:pPr>
      <w:r>
        <w:separator/>
      </w:r>
    </w:p>
  </w:footnote>
  <w:footnote w:type="continuationSeparator" w:id="0">
    <w:p w14:paraId="655E1823" w14:textId="77777777" w:rsidR="005C7687" w:rsidRDefault="005C7687" w:rsidP="005C7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C35AB" w14:textId="55102F23" w:rsidR="005C7687" w:rsidRDefault="0071155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ED3CA3" wp14:editId="2B1A391F">
          <wp:simplePos x="0" y="0"/>
          <wp:positionH relativeFrom="column">
            <wp:posOffset>1377950</wp:posOffset>
          </wp:positionH>
          <wp:positionV relativeFrom="paragraph">
            <wp:posOffset>-451485</wp:posOffset>
          </wp:positionV>
          <wp:extent cx="5760085" cy="473075"/>
          <wp:effectExtent l="0" t="0" r="0" b="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687">
      <w:rPr>
        <w:noProof/>
        <w:lang w:eastAsia="pt-BR"/>
      </w:rPr>
      <w:drawing>
        <wp:inline distT="0" distB="0" distL="0" distR="0" wp14:anchorId="5AB64675" wp14:editId="1DB9D092">
          <wp:extent cx="2782800" cy="640800"/>
          <wp:effectExtent l="0" t="0" r="0" b="698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8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3AA2D" w14:textId="77777777" w:rsidR="005C7687" w:rsidRDefault="005C76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9A0798"/>
    <w:multiLevelType w:val="hybridMultilevel"/>
    <w:tmpl w:val="D7A8EC14"/>
    <w:lvl w:ilvl="0" w:tplc="71F0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A48B7"/>
    <w:multiLevelType w:val="hybridMultilevel"/>
    <w:tmpl w:val="F954C18E"/>
    <w:lvl w:ilvl="0" w:tplc="4EE07CC4">
      <w:start w:val="1"/>
      <w:numFmt w:val="lowerRoman"/>
      <w:lvlText w:val="%1."/>
      <w:lvlJc w:val="left"/>
      <w:pPr>
        <w:ind w:left="78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770079"/>
    <w:multiLevelType w:val="multilevel"/>
    <w:tmpl w:val="AB1E3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2399012">
    <w:abstractNumId w:val="6"/>
  </w:num>
  <w:num w:numId="2" w16cid:durableId="587545373">
    <w:abstractNumId w:val="0"/>
  </w:num>
  <w:num w:numId="3" w16cid:durableId="1023088313">
    <w:abstractNumId w:val="3"/>
  </w:num>
  <w:num w:numId="4" w16cid:durableId="569269158">
    <w:abstractNumId w:val="4"/>
  </w:num>
  <w:num w:numId="5" w16cid:durableId="973674461">
    <w:abstractNumId w:val="2"/>
  </w:num>
  <w:num w:numId="6" w16cid:durableId="109325101">
    <w:abstractNumId w:val="5"/>
  </w:num>
  <w:num w:numId="7" w16cid:durableId="60060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E3"/>
    <w:rsid w:val="000771F0"/>
    <w:rsid w:val="000930E3"/>
    <w:rsid w:val="000A6D26"/>
    <w:rsid w:val="000C3DEA"/>
    <w:rsid w:val="00193077"/>
    <w:rsid w:val="00333634"/>
    <w:rsid w:val="00361A47"/>
    <w:rsid w:val="003F1262"/>
    <w:rsid w:val="004170B0"/>
    <w:rsid w:val="004229E4"/>
    <w:rsid w:val="00452C2C"/>
    <w:rsid w:val="005C7687"/>
    <w:rsid w:val="005F3BC5"/>
    <w:rsid w:val="00661B43"/>
    <w:rsid w:val="006D2EF1"/>
    <w:rsid w:val="00711558"/>
    <w:rsid w:val="007C3A43"/>
    <w:rsid w:val="0089193B"/>
    <w:rsid w:val="008E2C6B"/>
    <w:rsid w:val="008E529C"/>
    <w:rsid w:val="00927C45"/>
    <w:rsid w:val="009966A9"/>
    <w:rsid w:val="009B4019"/>
    <w:rsid w:val="009D50A2"/>
    <w:rsid w:val="00AB4AD9"/>
    <w:rsid w:val="00B748CC"/>
    <w:rsid w:val="00BC68D3"/>
    <w:rsid w:val="00C15AC9"/>
    <w:rsid w:val="00C62BCB"/>
    <w:rsid w:val="00CA5EF1"/>
    <w:rsid w:val="00CA7063"/>
    <w:rsid w:val="00D10C79"/>
    <w:rsid w:val="00D326D0"/>
    <w:rsid w:val="00DB11C3"/>
    <w:rsid w:val="00E139DD"/>
    <w:rsid w:val="00FB188F"/>
    <w:rsid w:val="00FB657C"/>
    <w:rsid w:val="00FC2412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0557A4"/>
  <w15:chartTrackingRefBased/>
  <w15:docId w15:val="{28FD8E66-F1F4-4684-9E4E-F97BB990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30E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687"/>
  </w:style>
  <w:style w:type="paragraph" w:styleId="Rodap">
    <w:name w:val="footer"/>
    <w:basedOn w:val="Normal"/>
    <w:link w:val="RodapChar"/>
    <w:uiPriority w:val="99"/>
    <w:unhideWhenUsed/>
    <w:rsid w:val="005C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687"/>
  </w:style>
  <w:style w:type="character" w:styleId="Hyperlink">
    <w:name w:val="Hyperlink"/>
    <w:basedOn w:val="Fontepargpadro"/>
    <w:uiPriority w:val="99"/>
    <w:unhideWhenUsed/>
    <w:rsid w:val="005C768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1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sfi@udesc.br" TargetMode="External"/><Relationship Id="rId2" Type="http://schemas.openxmlformats.org/officeDocument/2006/relationships/hyperlink" Target="http://www.udesc.br/cesfi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2</cp:revision>
  <dcterms:created xsi:type="dcterms:W3CDTF">2024-08-04T22:54:00Z</dcterms:created>
  <dcterms:modified xsi:type="dcterms:W3CDTF">2024-08-04T22:54:00Z</dcterms:modified>
</cp:coreProperties>
</file>